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8111D" w14:textId="1C4A5641" w:rsidR="00D807D4" w:rsidRPr="00D807D4" w:rsidRDefault="009B6FEE" w:rsidP="00D807D4">
      <w:pPr>
        <w:spacing w:before="100" w:beforeAutospacing="1" w:after="100" w:afterAutospacing="1" w:line="240" w:lineRule="auto"/>
        <w:outlineLvl w:val="3"/>
        <w:rPr>
          <w:rFonts w:ascii="Times New Roman" w:eastAsia="Times New Roman" w:hAnsi="Times New Roman" w:cs="Times New Roman"/>
          <w:b/>
          <w:bCs/>
          <w:sz w:val="36"/>
          <w:szCs w:val="36"/>
          <w:lang w:eastAsia="de-DE"/>
        </w:rPr>
      </w:pPr>
      <w:r w:rsidRPr="009B6FEE">
        <w:rPr>
          <w:rFonts w:ascii="Times New Roman" w:eastAsia="Times New Roman" w:hAnsi="Times New Roman" w:cs="Times New Roman"/>
          <w:b/>
          <w:bCs/>
          <w:sz w:val="36"/>
          <w:szCs w:val="36"/>
          <w:lang w:eastAsia="de-DE"/>
        </w:rPr>
        <w:t xml:space="preserve">                                </w:t>
      </w:r>
      <w:r w:rsidR="00D807D4" w:rsidRPr="00D807D4">
        <w:rPr>
          <w:rFonts w:ascii="Times New Roman" w:eastAsia="Times New Roman" w:hAnsi="Times New Roman" w:cs="Times New Roman"/>
          <w:b/>
          <w:bCs/>
          <w:sz w:val="36"/>
          <w:szCs w:val="36"/>
          <w:lang w:eastAsia="de-DE"/>
        </w:rPr>
        <w:t>Datenschutzerklärung</w:t>
      </w:r>
    </w:p>
    <w:p w14:paraId="7B1ECFD3" w14:textId="61672714" w:rsidR="009B6FEE" w:rsidRDefault="009B6FEE" w:rsidP="00D807D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BD64CF">
        <w:rPr>
          <w:rFonts w:ascii="Times New Roman" w:eastAsia="Times New Roman" w:hAnsi="Times New Roman" w:cs="Times New Roman"/>
          <w:sz w:val="24"/>
          <w:szCs w:val="24"/>
          <w:lang w:eastAsia="de-DE"/>
        </w:rPr>
        <w:t>Ich freue mich</w:t>
      </w:r>
      <w:r w:rsidR="00D807D4" w:rsidRPr="00D807D4">
        <w:rPr>
          <w:rFonts w:ascii="Times New Roman" w:eastAsia="Times New Roman" w:hAnsi="Times New Roman" w:cs="Times New Roman"/>
          <w:sz w:val="24"/>
          <w:szCs w:val="24"/>
          <w:lang w:eastAsia="de-DE"/>
        </w:rPr>
        <w:t xml:space="preserve"> sehr über Ihr Interesse an </w:t>
      </w:r>
      <w:r w:rsidR="00BD64CF">
        <w:rPr>
          <w:rFonts w:ascii="Times New Roman" w:eastAsia="Times New Roman" w:hAnsi="Times New Roman" w:cs="Times New Roman"/>
          <w:sz w:val="24"/>
          <w:szCs w:val="24"/>
          <w:lang w:eastAsia="de-DE"/>
        </w:rPr>
        <w:t>meinem</w:t>
      </w:r>
      <w:r w:rsidR="00D807D4" w:rsidRPr="00D807D4">
        <w:rPr>
          <w:rFonts w:ascii="Times New Roman" w:eastAsia="Times New Roman" w:hAnsi="Times New Roman" w:cs="Times New Roman"/>
          <w:sz w:val="24"/>
          <w:szCs w:val="24"/>
          <w:lang w:eastAsia="de-DE"/>
        </w:rPr>
        <w:t xml:space="preserve"> Unternehmen</w:t>
      </w:r>
      <w:r w:rsidR="00BD64CF">
        <w:rPr>
          <w:rFonts w:ascii="Times New Roman" w:eastAsia="Times New Roman" w:hAnsi="Times New Roman" w:cs="Times New Roman"/>
          <w:sz w:val="24"/>
          <w:szCs w:val="24"/>
          <w:lang w:eastAsia="de-DE"/>
        </w:rPr>
        <w:t xml:space="preserve"> </w:t>
      </w:r>
      <w:r w:rsidR="00BD64CF" w:rsidRPr="009B6FEE">
        <w:rPr>
          <w:rFonts w:ascii="Times New Roman" w:eastAsia="Times New Roman" w:hAnsi="Times New Roman" w:cs="Times New Roman"/>
          <w:b/>
          <w:bCs/>
          <w:sz w:val="24"/>
          <w:szCs w:val="24"/>
          <w:lang w:eastAsia="de-DE"/>
        </w:rPr>
        <w:t>L</w:t>
      </w:r>
      <w:r w:rsidRPr="009B6FEE">
        <w:rPr>
          <w:rFonts w:ascii="Times New Roman" w:eastAsia="Times New Roman" w:hAnsi="Times New Roman" w:cs="Times New Roman"/>
          <w:b/>
          <w:bCs/>
          <w:sz w:val="24"/>
          <w:szCs w:val="24"/>
          <w:lang w:eastAsia="de-DE"/>
        </w:rPr>
        <w:t>ebensweisen</w:t>
      </w:r>
      <w:r w:rsidR="00D807D4" w:rsidRPr="00D807D4">
        <w:rPr>
          <w:rFonts w:ascii="Times New Roman" w:eastAsia="Times New Roman" w:hAnsi="Times New Roman" w:cs="Times New Roman"/>
          <w:sz w:val="24"/>
          <w:szCs w:val="24"/>
          <w:lang w:eastAsia="de-DE"/>
        </w:rPr>
        <w:t xml:space="preserve">. </w:t>
      </w:r>
    </w:p>
    <w:p w14:paraId="11EFD8CA" w14:textId="4D6DE320" w:rsidR="009B6FEE" w:rsidRDefault="009B6FEE" w:rsidP="00D807D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807D4" w:rsidRPr="00D807D4">
        <w:rPr>
          <w:rFonts w:ascii="Times New Roman" w:eastAsia="Times New Roman" w:hAnsi="Times New Roman" w:cs="Times New Roman"/>
          <w:sz w:val="24"/>
          <w:szCs w:val="24"/>
          <w:lang w:eastAsia="de-DE"/>
        </w:rPr>
        <w:t xml:space="preserve">Datenschutz hat einen besonders hohen Stellenwert für die Geschäftsleitung </w:t>
      </w:r>
    </w:p>
    <w:p w14:paraId="29E6DF28" w14:textId="290CCE61" w:rsidR="009B6FEE" w:rsidRDefault="009B6FEE" w:rsidP="00D807D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8605FB">
        <w:rPr>
          <w:rFonts w:ascii="Times New Roman" w:eastAsia="Times New Roman" w:hAnsi="Times New Roman" w:cs="Times New Roman"/>
          <w:sz w:val="24"/>
          <w:szCs w:val="24"/>
          <w:lang w:eastAsia="de-DE"/>
        </w:rPr>
        <w:t>Claudia Gundert-Fröhlich</w:t>
      </w:r>
    </w:p>
    <w:p w14:paraId="33652FB9" w14:textId="313FAF7C" w:rsidR="00D807D4" w:rsidRPr="00D807D4" w:rsidRDefault="008605FB" w:rsidP="00D807D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von </w:t>
      </w:r>
      <w:r w:rsidR="00D807D4" w:rsidRPr="00D807D4">
        <w:rPr>
          <w:rFonts w:ascii="Times New Roman" w:eastAsia="Times New Roman" w:hAnsi="Times New Roman" w:cs="Times New Roman"/>
          <w:b/>
          <w:bCs/>
          <w:sz w:val="24"/>
          <w:szCs w:val="24"/>
          <w:lang w:eastAsia="de-DE"/>
        </w:rPr>
        <w:t>Lebensweisen</w:t>
      </w:r>
      <w:r w:rsidR="00D807D4" w:rsidRPr="00D807D4">
        <w:rPr>
          <w:rFonts w:ascii="Times New Roman" w:eastAsia="Times New Roman" w:hAnsi="Times New Roman" w:cs="Times New Roman"/>
          <w:sz w:val="24"/>
          <w:szCs w:val="24"/>
          <w:lang w:eastAsia="de-DE"/>
        </w:rPr>
        <w:t>. Eine Nutzung der Internetseiten der Lebensweisen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4BE489C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Verarbeitung personenbezogener Daten, beispielsweise des Namens, der Anschrift, E-Mail-Adresse oder Telefonnummer einer betroffenen Person, erfolgt stets im Einklang mit der Datenschutz-Grundverordnung und in Übereinstimmung mit den für die Lebensweisen geltenden landesspezifischen Datenschutzbestimmungen. Mittels dieser Datenschutzerklärung möchte unser Unternehmen die Öffentlichkeit über Art, Umfang und Zweck der von uns erhobenen, genutzten und verarbeiteten personenbezogenen Daten informieren. Ferner werden betroffene Personen mittels dieser Datenschutzerklärung über die ihnen zustehenden Rechte aufgeklärt.</w:t>
      </w:r>
    </w:p>
    <w:p w14:paraId="19874B2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Lebensweisen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765BBEAF"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 Begriffsbestimmungen</w:t>
      </w:r>
    </w:p>
    <w:p w14:paraId="38AF286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Datenschutzerklärung der Lebensweisen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32ADAF6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Wir verwenden in dieser Datenschutzerklärung unter anderem die folgenden Begriffe:</w:t>
      </w:r>
    </w:p>
    <w:p w14:paraId="4C2E5D1A"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a)    personenbezogene Daten</w:t>
      </w:r>
    </w:p>
    <w:p w14:paraId="29B69D1E"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w:t>
      </w:r>
      <w:r w:rsidRPr="00D807D4">
        <w:rPr>
          <w:rFonts w:ascii="Times New Roman" w:eastAsia="Times New Roman" w:hAnsi="Times New Roman" w:cs="Times New Roman"/>
          <w:sz w:val="24"/>
          <w:szCs w:val="24"/>
          <w:lang w:eastAsia="de-DE"/>
        </w:rPr>
        <w:lastRenderedPageBreak/>
        <w:t>genetischen, psychischen, wirtschaftlichen, kulturellen oder sozialen Identität dieser natürlichen Person sind, identifiziert werden kann.</w:t>
      </w:r>
    </w:p>
    <w:p w14:paraId="5DB6463D"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b)    betroffene Person</w:t>
      </w:r>
    </w:p>
    <w:p w14:paraId="34B170CC"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Betroffene Person ist jede identifizierte oder identifizierbare natürliche Person, deren personenbezogene Daten von dem für die Verarbeitung Verantwortlichen verarbeitet werden.</w:t>
      </w:r>
    </w:p>
    <w:p w14:paraId="16410566"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c)    Verarbeitung</w:t>
      </w:r>
    </w:p>
    <w:p w14:paraId="5778D1E0"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1186494"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d)    Einschränkung der Verarbeitung</w:t>
      </w:r>
    </w:p>
    <w:p w14:paraId="2FD75251"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Einschränkung der Verarbeitung ist die Markierung gespeicherter personenbezogener Daten mit dem Ziel, ihre künftige Verarbeitung einzuschränken.</w:t>
      </w:r>
    </w:p>
    <w:p w14:paraId="727DAB04"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e)    Profiling</w:t>
      </w:r>
    </w:p>
    <w:p w14:paraId="5A169E21"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30BD4490"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f)     Pseudonymisierung</w:t>
      </w:r>
    </w:p>
    <w:p w14:paraId="67FC035B"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4A1998FE"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g)    Verantwortlicher oder für die Verarbeitung Verantwortlicher</w:t>
      </w:r>
    </w:p>
    <w:p w14:paraId="530F276E"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w:t>
      </w:r>
      <w:r w:rsidRPr="00D807D4">
        <w:rPr>
          <w:rFonts w:ascii="Times New Roman" w:eastAsia="Times New Roman" w:hAnsi="Times New Roman" w:cs="Times New Roman"/>
          <w:sz w:val="24"/>
          <w:szCs w:val="24"/>
          <w:lang w:eastAsia="de-DE"/>
        </w:rPr>
        <w:lastRenderedPageBreak/>
        <w:t>Verantwortliche beziehungsweise können die bestimmten Kriterien seiner Benennung nach dem Unionsrecht oder dem Recht der Mitgliedstaaten vorgesehen werden.</w:t>
      </w:r>
    </w:p>
    <w:p w14:paraId="07689B07"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h)    Auftragsverarbeiter</w:t>
      </w:r>
    </w:p>
    <w:p w14:paraId="53101CE1"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Auftragsverarbeiter ist eine natürliche oder juristische Person, Behörde, Einrichtung oder andere Stelle, die personenbezogene Daten im Auftrag des Verantwortlichen verarbeitet.</w:t>
      </w:r>
    </w:p>
    <w:p w14:paraId="2C30CC91"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i)      Empfänger</w:t>
      </w:r>
    </w:p>
    <w:p w14:paraId="67248E92"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007E6437"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j)      Dritter</w:t>
      </w:r>
    </w:p>
    <w:p w14:paraId="0BD7380C"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5A8DE253" w14:textId="77777777" w:rsidR="00D807D4" w:rsidRPr="00D807D4" w:rsidRDefault="00D807D4" w:rsidP="00D807D4">
      <w:pPr>
        <w:numPr>
          <w:ilvl w:val="0"/>
          <w:numId w:val="1"/>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k)    Einwilligung</w:t>
      </w:r>
    </w:p>
    <w:p w14:paraId="103077D0"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2E7126B4"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 Name und Anschrift des für die Verarbeitung Verantwortlichen</w:t>
      </w:r>
    </w:p>
    <w:p w14:paraId="45E68D7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Verantwortlicher im Sinne der Datenschutz-Grundverordnung, sonstiger in den Mitgliedstaaten der Europäischen Union geltenden Datenschutzgesetze und anderer Bestimmungen mit datenschutzrechtlichem Charakter ist die:</w:t>
      </w:r>
    </w:p>
    <w:p w14:paraId="38CD484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Lebensweisen</w:t>
      </w:r>
    </w:p>
    <w:p w14:paraId="3659801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Ackerrain 42</w:t>
      </w:r>
    </w:p>
    <w:p w14:paraId="2292C43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30938 Burgwedel</w:t>
      </w:r>
    </w:p>
    <w:p w14:paraId="737E937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Deutschland</w:t>
      </w:r>
    </w:p>
    <w:p w14:paraId="59EB8D5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Tel.: 0172 2883025</w:t>
      </w:r>
    </w:p>
    <w:p w14:paraId="3C998E6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E-Mail: lebensweisen@web.de</w:t>
      </w:r>
    </w:p>
    <w:p w14:paraId="69F8084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Website: www.lebensweisen.eu</w:t>
      </w:r>
    </w:p>
    <w:p w14:paraId="6B62CBAF"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3. Cookies</w:t>
      </w:r>
    </w:p>
    <w:p w14:paraId="482CD96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Internetseiten der Lebensweisen verwenden Cookies. Cookies sind Textdateien, welche über einen Internetbrowser auf einem Computersystem abgelegt und gespeichert werden.</w:t>
      </w:r>
    </w:p>
    <w:p w14:paraId="7B9C522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37087BE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den Einsatz von Cookies kann die Lebensweisen den Nutzern dieser Internetseite nutzerfreundlichere Services bereitstellen, die ohne die Cookie-Setzung nicht möglich wären.</w:t>
      </w:r>
    </w:p>
    <w:p w14:paraId="5B874AA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7048BA4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311FBB38"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4. Erfassung von allgemeinen Daten und Informationen</w:t>
      </w:r>
    </w:p>
    <w:p w14:paraId="295E237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Internetseite der Lebensweisen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14:paraId="1B82869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Bei der Nutzung dieser allgemeinen Daten und Informationen zieht die Lebensweisen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Lebensweisen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7970F3FD"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5. Registrierung auf unserer Internetseite</w:t>
      </w:r>
    </w:p>
    <w:p w14:paraId="7D4D1B2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1217BD4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33C4137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042CC16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w:t>
      </w:r>
      <w:r w:rsidRPr="00D807D4">
        <w:rPr>
          <w:rFonts w:ascii="Times New Roman" w:eastAsia="Times New Roman" w:hAnsi="Times New Roman" w:cs="Times New Roman"/>
          <w:sz w:val="24"/>
          <w:szCs w:val="24"/>
          <w:lang w:eastAsia="de-DE"/>
        </w:rPr>
        <w:lastRenderedPageBreak/>
        <w:t>die Verarbeitung Verantwortlichen stehen der betroffenen Person in diesem Zusammenhang als Ansprechpartner zur Verfügung.</w:t>
      </w:r>
    </w:p>
    <w:p w14:paraId="44049D8E"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6. Abonnement unseres Newsletters</w:t>
      </w:r>
    </w:p>
    <w:p w14:paraId="001D243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Auf der Internetseite der Lebensweisen wird den Benutzern die Möglichkeit eingeräumt, den Newsletter unseres Unternehmens zu abonnieren. Welche personenbezogenen Daten bei der Bestellung des Newsletters an den für die Verarbeitung Verantwortlichen übermittelt werden, ergibt sich aus der hierzu verwendeten Eingabemaske.</w:t>
      </w:r>
    </w:p>
    <w:p w14:paraId="7902D40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Lebensweisen informiert ihre Kunden und Geschäftspartner in regelmäßigen Abständen im Wege eines Newsletters über Angebote des Unternehmens. Der Newsletter unseres Unternehmens kann von der betroffenen Person grundsätzlich nur dann empfangen werden, wenn (1) die betroffene Person über eine gültige E-Mail-Adresse verfügt und (2) die betroffene Person sich für den Newsletterversand registriert. An die von einer betroffenen Person erstmalig für den Newsletterversand eingetragene E-Mail-Adresse wird aus rechtlichen Gründen eine Bestätigungsmail im Double-Opt-In-Verfahren versendet. Diese Bestätigungsmail dient der Überprüfung, ob der Inhaber der E-Mail-Adresse als betroffene Person den Empfang des Newsletters autorisiert hat.</w:t>
      </w:r>
    </w:p>
    <w:p w14:paraId="7C8C0087"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Bei der Anmeldung zum Newsletter speichern wir ferner die vom Internet-Service-Provider (ISP) vergebene IP-Adresse des von der betroffenen Person zum Zeitpunkt der Anmeldung verwendeten Computersystems sowie das Datum und die Uhrzeit der Anmeldung. Die Erhebung dieser Daten ist erforderlich, um den(möglichen) Missbrauch der E-Mail-Adresse einer betroffenen Person zu einem späteren Zeitpunkt nachvollziehen zu können und dient deshalb der rechtlichen Absicherung des für die Verarbeitung Verantwortlichen.</w:t>
      </w:r>
    </w:p>
    <w:p w14:paraId="21FD454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im Rahmen einer Anmeldung zum Newsletter erhobenen personenbezogenen Daten werden ausschließlich zum Versand unseres Newsletters verwendet. Ferner könnten Abonnenten des Newsletters per E-Mail informiert werden, sofern dies für den Betrieb des Newsletter-Dienstes oder eine diesbezügliche Registrierung erforderlich ist, wie dies im Falle von Änderungen am Newsletterangebot oder bei der Veränderung der technischen Gegebenheiten der Fall sein könnte. Es erfolgt keine Weitergabe der im Rahmen des Newsletter-Dienstes erhobenen personenbezogenen Daten an Dritte. Das Abonnement unseres Newsletters kann durch die betroffene Person jederzeit gekündigt werden. Die Einwilligung in die Speicherung personenbezogener Daten, die die betroffene Person uns für den Newsletterversand erteilt hat, kann jederzeit widerrufen werden. Zum Zwecke des Widerrufs der Einwilligung findet sich in jedem Newsletter ein entsprechender Link. Ferner besteht die Möglichkeit, sich jederzeit auch direkt auf der Internetseite des für die Verarbeitung Verantwortlichen vom Newsletterversand abzumelden oder dies dem für die Verarbeitung Verantwortlichen auf andere Weise mitzuteilen.</w:t>
      </w:r>
    </w:p>
    <w:p w14:paraId="0C57E04F"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7. Newsletter-Tracking</w:t>
      </w:r>
    </w:p>
    <w:p w14:paraId="2244E18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Die Newsletter der Lebensweisen enthalten sogenannte Zählpixel. Ein Zählpixel ist eine Miniaturgrafik, die in solche E-Mails eingebettet wird, welche im HTML-Format versendet werden, um eine Logdatei-Aufzeichnung und eine Logdatei-Analyse zu ermöglichen. Dadurch kann eine statistische Auswertung des Erfolges oder Misserfolges von Online-Marketing-Kampagnen durchgeführt werden. Anhand des eingebetteten Zählpixels kann die Lebensweisen erkennen, ob und wann eine E-Mail von einer betroffenen Person geöffnet </w:t>
      </w:r>
      <w:r w:rsidRPr="00D807D4">
        <w:rPr>
          <w:rFonts w:ascii="Times New Roman" w:eastAsia="Times New Roman" w:hAnsi="Times New Roman" w:cs="Times New Roman"/>
          <w:sz w:val="24"/>
          <w:szCs w:val="24"/>
          <w:lang w:eastAsia="de-DE"/>
        </w:rPr>
        <w:lastRenderedPageBreak/>
        <w:t>wurde und welche in der E-Mail befindlichen Links von der betroffenen Person aufgerufen wurden.</w:t>
      </w:r>
    </w:p>
    <w:p w14:paraId="478E00E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Solche über die in den Newslettern enthaltenen Zählpixel erhobenen personenbezogenen Daten, werden von dem für die Verarbeitung Verantwortlichen gespeichert und ausgewertet, um den Newsletterversand zu optimieren und den Inhalt zukünftiger Newsletter noch besser den Interessen der betroffenen Person anzupassen. Diese personenbezogenen Daten werden nicht an Dritte weitergegeben. Betroffene Personen sind jederzeit berechtigt, die diesbezügliche gesonderte, über das Double-Opt-In-Verfahren abgegebene Einwilligungserklärung zu widerrufen. Nach einem Widerruf werden diese personenbezogenen Daten von dem für die Verarbeitung Verantwortlichen gelöscht. Eine Abmeldung vom Erhalt des Newsletters deutet die Lebensweisen automatisch als Widerruf.</w:t>
      </w:r>
    </w:p>
    <w:p w14:paraId="2DC511C8"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8. Kontaktmöglichkeit über die Internetseite</w:t>
      </w:r>
    </w:p>
    <w:p w14:paraId="7C47EF2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Internetseite der Lebensweisen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6EAED900"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9. Abonnement von Kommentaren im Blog auf der Internetseite</w:t>
      </w:r>
    </w:p>
    <w:p w14:paraId="44C7BE6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im Blog der Lebensweisen abgegebenen Kommentare können grundsätzlich von Dritten abonniert werden. Insbesondere besteht die Möglichkeit, dass ein Kommentator die seinem Kommentar nachfolgenden Kommentare zu einem bestimmten Blog-Beitrag abonniert.</w:t>
      </w:r>
    </w:p>
    <w:p w14:paraId="3DE124F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sich eine betroffene Person für die Option entscheidet, Kommentare zu abonnieren, versendet der für die Verarbeitung Verantwortliche eine automatische Bestätigungsmail, um im Double-Opt-In-Verfahren zu überprüfen, ob sich wirklich der Inhaber der angegebenen E-Mail-Adresse für diese Option entschieden hat. Die Option zum Abonnement von Kommentaren kann jederzeit beendet werden.</w:t>
      </w:r>
    </w:p>
    <w:p w14:paraId="015377D1"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10. Routinemäßige Löschung und Sperrung von personenbezogenen Daten</w:t>
      </w:r>
    </w:p>
    <w:p w14:paraId="7A2831D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730DDA2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7577F57E"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lastRenderedPageBreak/>
        <w:t>11. Rechte der betroffenen Person</w:t>
      </w:r>
    </w:p>
    <w:p w14:paraId="1611DA70"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a)    Recht auf Bestätigung</w:t>
      </w:r>
    </w:p>
    <w:p w14:paraId="45F5B14F"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7DA00D7F"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b)    Recht auf Auskunft</w:t>
      </w:r>
    </w:p>
    <w:p w14:paraId="0032AD43"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332D9B03"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Verarbeitungszwecke</w:t>
      </w:r>
    </w:p>
    <w:p w14:paraId="77A09A5B"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Kategorien personenbezogener Daten, die verarbeitet werden</w:t>
      </w:r>
    </w:p>
    <w:p w14:paraId="674E7C3C"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14:paraId="4900E848"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falls möglich die geplante Dauer, für die die personenbezogenen Daten gespeichert werden, oder, falls dies nicht möglich ist, die Kriterien für die Festlegung dieser Dauer</w:t>
      </w:r>
    </w:p>
    <w:p w14:paraId="42DBEDDE"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das Bestehen eines Rechts auf Berichtigung oder Löschung der sie betreffenden personenbezogenen Daten oder auf Einschränkung der Verarbeitung durch den Verantwortlichen oder eines Widerspruchsrechts gegen diese Verarbeitung</w:t>
      </w:r>
    </w:p>
    <w:p w14:paraId="0A414414"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das Bestehen eines Beschwerderechts bei einer Aufsichtsbehörde</w:t>
      </w:r>
    </w:p>
    <w:p w14:paraId="04DD725C"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wenn die personenbezogenen Daten nicht bei der betroffenen Person erhoben werden: Alle verfügbaren Informationen über die Herkunft der Daten</w:t>
      </w:r>
    </w:p>
    <w:p w14:paraId="3E78E4A6"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14:paraId="3EE89B1B"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7C933CBD"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Möchte eine betroffene Person dieses Auskunftsrecht in Anspruch nehmen, kann sie sich hierzu jederzeit an einen Mitarbeiter des für die Verarbeitung Verantwortlichen wenden.</w:t>
      </w:r>
    </w:p>
    <w:p w14:paraId="378E0803"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lastRenderedPageBreak/>
        <w:t>c)    Recht auf Berichtigung</w:t>
      </w:r>
    </w:p>
    <w:p w14:paraId="5ED61D8D"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14:paraId="5738887B"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Möchte eine betroffene Person dieses Berichtigungsrecht in Anspruch nehmen, kann sie sich hierzu jederzeit an einen Mitarbeiter des für die Verarbeitung Verantwortlichen wenden.</w:t>
      </w:r>
    </w:p>
    <w:p w14:paraId="2ED8C3DB"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d)    Recht auf Löschung (Recht auf Vergessen werden)</w:t>
      </w:r>
    </w:p>
    <w:p w14:paraId="4CDE74FC"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0D3ACBE1"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personenbezogenen Daten wurden für solche Zwecke erhoben oder auf sonstige Weise verarbeitet, für welche sie nicht mehr notwendig sind.</w:t>
      </w:r>
    </w:p>
    <w:p w14:paraId="23AC3288"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201B634D"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55BD36EC"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personenbezogenen Daten wurden unrechtmäßig verarbeitet.</w:t>
      </w:r>
    </w:p>
    <w:p w14:paraId="56F0CD2E"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Löschung der personenbezogenen Daten ist zur Erfüllung einer rechtlichen Verpflichtung nach dem Unionsrecht oder dem Recht der Mitgliedstaaten erforderlich, dem der Verantwortliche unterliegt.</w:t>
      </w:r>
    </w:p>
    <w:p w14:paraId="6EFC488E"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personenbezogenen Daten wurden in Bezug auf angebotene Dienste der Informationsgesellschaft gemäß Art. 8 Abs. 1 DS-GVO erhoben.</w:t>
      </w:r>
    </w:p>
    <w:p w14:paraId="5F787089"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einer der oben genannten Gründe zutrifft und eine betroffene Person die Löschung von personenbezogenen Daten, die bei der Lebensweisen gespeichert sind, veranlassen möchte, kann sie sich hierzu jederzeit an einen Mitarbeiter des für die Verarbeitung Verantwortlichen wenden. Der Mitarbeiter der Lebensweisen wird veranlassen, dass dem Löschverlangen unverzüglich nachgekommen wird.</w:t>
      </w:r>
    </w:p>
    <w:p w14:paraId="2A8228D7"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Wurden die personenbezogenen Daten von der Lebensweisen öffentlich gemacht und ist unser Unternehmen als Verantwortlicher gemäß Art. 17 Abs. 1 DS-GVO zur Löschung der personenbezogenen Daten verpflichtet, so trifft die Lebensweisen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w:t>
      </w:r>
      <w:r w:rsidRPr="00D807D4">
        <w:rPr>
          <w:rFonts w:ascii="Times New Roman" w:eastAsia="Times New Roman" w:hAnsi="Times New Roman" w:cs="Times New Roman"/>
          <w:sz w:val="24"/>
          <w:szCs w:val="24"/>
          <w:lang w:eastAsia="de-DE"/>
        </w:rPr>
        <w:lastRenderedPageBreak/>
        <w:t>Datenverarbeitung Verantwortlichen die Löschung sämtlicher Links zu diesen personenbezogenen Daten oder von Kopien oder Replikationen dieser personenbezogenen Daten verlangt hat, soweit die Verarbeitung nicht erforderlich ist. Der Mitarbeiter der Lebensweisen wird im Einzelfall das Notwendige veranlassen.</w:t>
      </w:r>
    </w:p>
    <w:p w14:paraId="5E657740"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e)    Recht auf Einschränkung der Verarbeitung</w:t>
      </w:r>
    </w:p>
    <w:p w14:paraId="759CC676"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1A769282"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Richtigkeit der personenbezogenen Daten wird von der betroffenen Person bestritten, und zwar für eine Dauer, die es dem Verantwortlichen ermöglicht, die Richtigkeit der personenbezogenen Daten zu überprüfen.</w:t>
      </w:r>
    </w:p>
    <w:p w14:paraId="51DF3F98"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Verarbeitung ist unrechtmäßig, die betroffene Person lehnt die Löschung der personenbezogenen Daten ab und verlangt stattdessen die Einschränkung der Nutzung der personenbezogenen Daten.</w:t>
      </w:r>
    </w:p>
    <w:p w14:paraId="7C979729"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14:paraId="5E8F0424" w14:textId="77777777" w:rsidR="00D807D4" w:rsidRPr="00D807D4" w:rsidRDefault="00D807D4" w:rsidP="00D807D4">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hat Widerspruch gegen die Verarbeitung gem. Art. 21 Abs. 1 DS-GVO eingelegt und es steht noch nicht fest, ob die berechtigten Gründe des Verantwortlichen gegenüber denen der betroffenen Person überwiegen.</w:t>
      </w:r>
    </w:p>
    <w:p w14:paraId="2F9EC9D9"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eine der oben genannten Voraussetzungen gegeben ist und eine betroffene Person die Einschränkung von personenbezogenen Daten, die bei der Lebensweisen gespeichert sind, verlangen möchte, kann sie sich hierzu jederzeit an einen Mitarbeiter des für die Verarbeitung Verantwortlichen wenden. Der Mitarbeiter der Lebensweisen wird die Einschränkung der Verarbeitung veranlassen.</w:t>
      </w:r>
    </w:p>
    <w:p w14:paraId="79B24B77"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f)     Recht auf Datenübertragbarkeit</w:t>
      </w:r>
    </w:p>
    <w:p w14:paraId="480618EE"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2CF73050"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Ferner hat die betroffene Person bei der Ausübung ihres Rechts auf Datenübertragbarkeit gemäß Art. 20 Abs. 1 DS-GVO das Recht, zu erwirken, dass die personenbezogenen Daten direkt von einem Verantwortlichen an einen anderen </w:t>
      </w:r>
      <w:r w:rsidRPr="00D807D4">
        <w:rPr>
          <w:rFonts w:ascii="Times New Roman" w:eastAsia="Times New Roman" w:hAnsi="Times New Roman" w:cs="Times New Roman"/>
          <w:sz w:val="24"/>
          <w:szCs w:val="24"/>
          <w:lang w:eastAsia="de-DE"/>
        </w:rPr>
        <w:lastRenderedPageBreak/>
        <w:t>Verantwortlichen übermittelt werden, soweit dies technisch machbar ist und sofern hiervon nicht die Rechte und Freiheiten anderer Personen beeinträchtigt werden.</w:t>
      </w:r>
    </w:p>
    <w:p w14:paraId="22053C57"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Zur Geltendmachung des Rechts auf Datenübertragbarkeit kann sich die betroffene Person jederzeit an einen Mitarbeiter der Lebensweisen wenden.</w:t>
      </w:r>
    </w:p>
    <w:p w14:paraId="3DE88FD3"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g)    Recht auf Widerspruch</w:t>
      </w:r>
    </w:p>
    <w:p w14:paraId="1DE270AA"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14:paraId="1308E986"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Lebensweisen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57F38342"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Verarbeitet die Lebensweisen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Lebensweisen der Verarbeitung für Zwecke der Direktwerbung, so wird die Lebensweisen die personenbezogenen Daten nicht mehr für diese Zwecke verarbeiten.</w:t>
      </w:r>
    </w:p>
    <w:p w14:paraId="33FF630E"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Zudem hat die betroffene Person das Recht, aus Gründen, die sich aus ihrer besonderen Situation ergeben, gegen die sie betreffende Verarbeitung personenbezogener Daten, die bei der Lebensweisen 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6787CF06"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Zur Ausübung des Rechts auf Widerspruch kann sich die betroffene Person direkt an jeden Mitarbeiter der Lebensweisen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601E0932"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h)    Automatisierte Entscheidungen im Einzelfall einschließlich Profiling</w:t>
      </w:r>
    </w:p>
    <w:p w14:paraId="7B53B234"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w:t>
      </w:r>
      <w:r w:rsidRPr="00D807D4">
        <w:rPr>
          <w:rFonts w:ascii="Times New Roman" w:eastAsia="Times New Roman" w:hAnsi="Times New Roman" w:cs="Times New Roman"/>
          <w:sz w:val="24"/>
          <w:szCs w:val="24"/>
          <w:lang w:eastAsia="de-DE"/>
        </w:rPr>
        <w:lastRenderedPageBreak/>
        <w:t>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14:paraId="54E87C6F"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Ist die Entscheidung (1) für den Abschluss oder die Erfüllung eines Vertrags zwischen der betroffenen Person und dem Verantwortlichen erforderlich oder (2) erfolgt sie mit ausdrücklicher Einwilligung der betroffenen Person, trifft die Lebensweisen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75FA9ECA"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Möchte die betroffene Person Rechte mit Bezug auf automatisierte Entscheidungen geltend machen, kann sie sich hierzu jederzeit an einen Mitarbeiter des für die Verarbeitung Verantwortlichen wenden.</w:t>
      </w:r>
    </w:p>
    <w:p w14:paraId="2AAA9DE0" w14:textId="77777777" w:rsidR="00D807D4" w:rsidRPr="00D807D4" w:rsidRDefault="00D807D4" w:rsidP="00D807D4">
      <w:pPr>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i)      Recht auf Widerruf einer datenschutzrechtlichen Einwilligung</w:t>
      </w:r>
    </w:p>
    <w:p w14:paraId="6E7762D4"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Jede von der Verarbeitung personenbezogener Daten betroffene Person hat das vom Europäischen Richtlinien- und Verordnungsgeber gewährte Recht, eine Einwilligung zur Verarbeitung personenbezogener Daten jederzeit zu widerrufen.</w:t>
      </w:r>
    </w:p>
    <w:p w14:paraId="751751A7" w14:textId="77777777" w:rsidR="00D807D4" w:rsidRPr="00D807D4" w:rsidRDefault="00D807D4" w:rsidP="00D807D4">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Möchte die betroffene Person ihr Recht auf Widerruf einer Einwilligung geltend machen, kann sie sich hierzu jederzeit an einen Mitarbeiter des für die Verarbeitung Verantwortlichen wenden.</w:t>
      </w:r>
    </w:p>
    <w:p w14:paraId="1AA47093"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12. Datenschutzbestimmungen zu Einsatz und Verwendung von AddThis</w:t>
      </w:r>
    </w:p>
    <w:p w14:paraId="317F897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des Unternehmens AddThis integriert. AddThis ist ein sogenannter Bookmarking-Provider. Der Dienst ermöglicht ein vereinfachtes Bookmarken von Internetseiten über Buttons. Durch ein Überfahren der AddThis-Komponente mit der Maus oder durch Anklicken mit dieser wird eine Liste mit Bookmarking- und Sharingservices angezeigt. AddThis ist auf über 15 Millionen Internetseiten im Einsatz, und die Buttons werden nach den Angaben der Betreibergesellschaft über 20 Milliarden Mal jährlich angezeigt.</w:t>
      </w:r>
    </w:p>
    <w:p w14:paraId="04C8D6A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AddThis ist die Firma Oracle Corporation, 10 Van de Graaff Drive, Burlington, MA 01803, USA.</w:t>
      </w:r>
    </w:p>
    <w:p w14:paraId="27DF57E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Durch jeden Aufruf einer der Einzelseiten dieser Internetseite, die durch den für die Verarbeitung Verantwortlichen betrieben wird und auf welcher eine AddThis-Komponente integriert wurde, wird der Internetbrowser auf dem informationstechnologischen System der betroffenen Person automatisch durch die jeweilige AddThis-Komponente veranlasst, Daten von der Internetseite www.addthis.com herunterzuladen. Im Rahmen dieses technischen Verfahrens erhält AddThis Kenntnis über den Besuch und welche konkrete Einzelseite dieser Internetseite durch das von der betroffenen Person verwendete informationstechnologische System genutzt wird. Ferner erhält AddThis Kenntnis über die vom Internet-Service-Provider (ISP) vergebene IP-Adresse des von der betroffenen Person verwendeten Computersystems, </w:t>
      </w:r>
      <w:r w:rsidRPr="00D807D4">
        <w:rPr>
          <w:rFonts w:ascii="Times New Roman" w:eastAsia="Times New Roman" w:hAnsi="Times New Roman" w:cs="Times New Roman"/>
          <w:sz w:val="24"/>
          <w:szCs w:val="24"/>
          <w:lang w:eastAsia="de-DE"/>
        </w:rPr>
        <w:lastRenderedPageBreak/>
        <w:t>den Browsertyp, die Browsersprache, die vor unserer Internetseite aufgerufene Internetseite, das Datum sowie die Uhrzeit des Besuchs unserer Internetseite. AddThis nutzt diese Daten, um anonymisierte Nutzerprofile zu erstellen. Die auf diesem Wege an AddThis übertragenen Daten und Informationen ermöglichen dem Unternehmen AddThis selbst sowie den mit AddThis verbundenen Unternehmen oder dessen Partner-Unternehmen, die Besucher der Internetseiten des für die Verarbeitung Verantwortlichen gezielt mit personalisierter und interessenbezogener Werbung anzusprechen.</w:t>
      </w:r>
    </w:p>
    <w:p w14:paraId="3E3CECB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AddThis blendet personalisierte und interessenbezogene Werbung auf Basis eines durch das Unternehmen gesetzten Cookies ein. Dieses Cookie analysiert das individuelle Surfverhalten des von der betroffenen Person genutzten Computersystems. Das Cookie speichert die von dem Computersystem ausgehenden Besuche von Internetseiten.</w:t>
      </w:r>
    </w:p>
    <w:p w14:paraId="425255F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AddThis ein Cookie auf dem informationstechnologischen System der betroffenen Person setzt. Zudem können von AddThis bereits gesetzte Cookies jederzeit über einen Internetbrowser oder andere Softwareprogramme gelöscht werden.</w:t>
      </w:r>
    </w:p>
    <w:p w14:paraId="6BB7C52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hat zudem die Möglichkeit, der Verarbeitung von personenbezogenen Daten durch AddThis dauerhaft zu widersprechen. Hierzu muss die betroffene Person den Opt-Out-Button unter dem Link http://www.addthis.com/privacy/opt-out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14:paraId="0412873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Mit der Setzung des Opt-Out-Cookies besteht jedoch die Möglichkeit, dass die Internetseiten des für die Verarbeitung Verantwortlichen für die betroffene Person nicht mehr vollumfänglich nutzbar sind.</w:t>
      </w:r>
    </w:p>
    <w:p w14:paraId="55DAF99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AddThis können unter http://www.addthis.com/privacy/privacy-policy abgerufen werden.</w:t>
      </w:r>
    </w:p>
    <w:p w14:paraId="4CA4F150"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13. Datenschutzbestimmungen zu Einsatz und Verwendung von affilinet</w:t>
      </w:r>
    </w:p>
    <w:p w14:paraId="6ECA686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des Unternehmens affilinet integriert. Affilinet ist ein deutsches Affiliate-Netzwerk, welches Affiliate-Marketing anbietet.</w:t>
      </w:r>
    </w:p>
    <w:p w14:paraId="6613DED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Affiliate-Marketing ist eine Internetgestützte Vertriebsform, die es kommerziellen Betreibern von Internetseiten, den sogenannten Merchants oder Advertisern, ermöglicht, Werbung, die meist über Klick- oder Sale-Provisionen vergütet wird, auf Internetseiten Dritter, also bei Vertriebspartnern, die auch Affiliates oder Publisher genannt werden, einzublenden. Der Merchant stellt über das Affiliate-Netzwerk ein Werbemittel, also einen Werbebanner oder andere geeignete Mittel der Internetwerbung, zur Verfügung, welche in der Folge von einem Affiliate auf eigenen Internetseiten eingebunden oder über sonstige Kanäle, wie etwa das Keyword-Advertising oder E-Mail-Marketing, beworben werden.</w:t>
      </w:r>
    </w:p>
    <w:p w14:paraId="235859D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Betreibergesellschaft von Affilinet ist die affilinet GmbH, Sapporobogen 6-8, 80637 München, Germany.</w:t>
      </w:r>
    </w:p>
    <w:p w14:paraId="0F7B330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Affilinet setzt ein Cookie auf dem informationstechnologischen System der betroffenen Person. Was Cookies sind, wurde oben bereits erläutert. Das Tracking-Cookie von Affilinet speichert keinerlei personenbezogene Daten. Gespeichert werden lediglich die Identifikationsnummer des Affiliate, also des den potentiellen Kunden vermittelnden Partners, sowie die Ordnungsnummer des Besuchers einer Internetseite und des angeklickten Werbemittels. Zweck der Speicherung dieser Daten ist die Abwicklung von Provisionszahlungen zwischen einem Merchant und dem Affiliate, welche über das Affiliate-Netzwerk, also Affilinet, abgewickelt werden.</w:t>
      </w:r>
    </w:p>
    <w:p w14:paraId="04611D3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Affilinet ein Cookie auf dem informationstechnologischen System der betroffenen Person setzt. Zudem können von Affilinet bereits gesetzte Cookies jederzeit über einen Internetbrowser oder andere Softwareprogramme gelöscht werden.</w:t>
      </w:r>
    </w:p>
    <w:p w14:paraId="1CAA64A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Affilinet können unter https://www.affili.net/de/footeritem/datenschutz abgerufen werden.</w:t>
      </w:r>
    </w:p>
    <w:p w14:paraId="4FE431CF"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14. Datenschutzbestimmungen zu Einsatz und Verwendung von Facebook</w:t>
      </w:r>
    </w:p>
    <w:p w14:paraId="0057B58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des Unternehmens Facebook integriert. Facebook ist ein soziales Netzwerk.</w:t>
      </w:r>
    </w:p>
    <w:p w14:paraId="3FDCDCE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Ein soziales Netzwerk ist ein im Internet betriebener sozialer Treffpunkt, eine Online-Gemeinschaft, die es 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Facebook ermöglicht den Nutzern des sozialen Netzwerkes unter anderem die Erstellung von privaten Profilen, den Upload von Fotos und eine Vernetzung über Freundschaftsanfragen.</w:t>
      </w:r>
    </w:p>
    <w:p w14:paraId="17128AD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Facebook ist die Facebook, Inc., 1 Hacker Way, Menlo Park, CA 94025, USA. Für die Verarbeitung personenbezogener Daten Verantwortlicher ist, wenn eine betroffene Person außerhalb der USA oder Kanada lebt, die Facebook Ireland Ltd., 4 Grand Canal Square, Grand Canal Harbour, Dublin 2, Ireland.</w:t>
      </w:r>
    </w:p>
    <w:p w14:paraId="3D653FE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Facebook-Komponente (Facebook-Plug-In) integriert wurde, wird der Internetbrowser auf dem informationstechnologischen System der betroffenen Person automatisch durch die jeweilige Facebook-Komponente veranlasst, eine Darstellung der entsprechenden Facebook-Komponente von Facebook herunterzuladen. Eine Gesamtübersicht über alle Facebook-Plug-Ins kann unter https://developers.facebook.com/docs/plugins/?locale=de_DE abgerufen werden. Im Rahmen dieses technischen Verfahrens erhält Facebook Kenntnis darüber, welche konkrete Unterseite unserer Internetseite durch die betroffene Person besucht wird.</w:t>
      </w:r>
    </w:p>
    <w:p w14:paraId="705287E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Sofern die betroffene Person gleichzeitig bei Facebook eingeloggt ist, erkennt Facebook mit jedem Aufruf unserer Internetseite durch die betroffene Person und während der gesamten Dauer des jeweiligen Aufenthaltes auf unserer Internetseite, welche konkrete Unterseite unserer Internetseite die betroffene Person besucht. Diese Informationen werden durch die Facebook-Komponente gesammelt und durch Facebook dem jeweiligen Facebook-Account der betroffenen Person zugeordnet. Betätigt die betroffene Person einen der auf unserer Internetseite integrierten Facebook-Buttons, beispielsweise den „Gefällt mir“-Button, oder gibt die betroffene Person einen Kommentar ab, ordnet Facebook diese Information dem persönlichen Facebook-Benutzerkonto der betroffenen Person zu und speichert diese personenbezogenen Daten.</w:t>
      </w:r>
    </w:p>
    <w:p w14:paraId="29342E6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Facebook erhält über die Facebook-Komponente immer dann eine Information darüber, dass die betroffene Person unsere Internetseite besucht hat, wenn die betroffene Person zum Zeitpunkt des Aufrufs unserer Internetseite gleichzeitig bei Facebook eingeloggt ist; dies findet unabhängig davon statt, ob die betroffene Person die Facebook-Komponente anklickt oder nicht. Ist eine derartige Übermittlung dieser Informationen an Facebook von der betroffenen Person nicht gewollt, kann diese die Übermittlung dadurch verhindern, dass sie sich vor einem Aufruf unserer Internetseite aus ihrem Facebook-Account ausloggt.</w:t>
      </w:r>
    </w:p>
    <w:p w14:paraId="51E46FD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von Facebook veröffentlichte Datenrichtlinie, die unter https://de-de.facebook.com/about/privacy/ abrufbar ist, gibt Aufschluss über die Erhebung, Verarbeitung und Nutzung personenbezogener Daten durch Facebook. Ferner wird dort erläutert, welche Einstellungsmöglichkeiten Facebook zum Schutz der Privatsphäre der betroffenen Person bietet. Zudem sind unterschiedliche Applikationen erhältlich, die es ermöglichen, eine Datenübermittlung an Facebook zu unterdrücken. Solche Applikationen können durch die betroffene Person genutzt werden, um eine Datenübermittlung an Facebook zu unterdrücken.</w:t>
      </w:r>
    </w:p>
    <w:p w14:paraId="43A3902E"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15. Datenschutzbestimmungen zu Einsatz und Verwendung von Funktionen des Amazon-Partnerprogramms</w:t>
      </w:r>
    </w:p>
    <w:p w14:paraId="74DEFEF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als Teilnehmer des Amazon-Partnerprogramms auf dieser Internetseite Amazon-Komponenten integriert. Die Amazon-Komponenten wurden von Amazon mit dem Ziel konzipiert, Kunden über Werbeanzeigen auf unterschiedliche Internetseiten der Amazon-Gruppe, insbesondere auf Amazon.co.uk, Local.Amazon.co.uk, Amazon.de, BuyVIP.com, Amazon.fr, Amazon.it und Amazon.es. BuyVIP.com gegen Zahlung einer Provision zu vermitteln. Der für die Verarbeitung Verantwortliche kann durch die Nutzung der Amazon-Komponenten Werbeeinnahmen generieren.</w:t>
      </w:r>
    </w:p>
    <w:p w14:paraId="29E823C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dieser Amazon-Komponenten ist die Amazon EU S.à.r.l, 5 Rue Plaetis, L-2338 Luxembourg, Luxemburg.</w:t>
      </w:r>
    </w:p>
    <w:p w14:paraId="49B2097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Amazon setzt ein Cookie auf dem informationstechnologischen System der betroffenen Person. Was Cookies sind, wurde oben bereits erläutert. Durch jeden einzelnen Aufruf einer der Einzelseiten dieser Internetseite, die durch den für die Verarbeitung Verantwortlichen betrieben wird und auf welcher eine Amazon-Komponente integriert wurde, wird der Internetbrowser auf dem informationstechnologischen System der betroffenen Person automatisch durch die jeweilige Amazon-Komponente veranlasst, Daten zum Zwecke der Online-Werbung und der Abrechnung von Provisionen an Amazon zu übermitteln. Im Rahmen dieses technischen Verfahrens erhält Amazon Kenntnis über personenbezogene Daten, die Amazon dazu dienen, die Herkunft von bei Amazon eingehenden Bestellungen </w:t>
      </w:r>
      <w:r w:rsidRPr="00D807D4">
        <w:rPr>
          <w:rFonts w:ascii="Times New Roman" w:eastAsia="Times New Roman" w:hAnsi="Times New Roman" w:cs="Times New Roman"/>
          <w:sz w:val="24"/>
          <w:szCs w:val="24"/>
          <w:lang w:eastAsia="de-DE"/>
        </w:rPr>
        <w:lastRenderedPageBreak/>
        <w:t>nachzuvollziehen und in der Folge eine Provisionsabrechnung zu ermöglichen. Amazon kann unter anderem nachvollziehen, dass die betroffene Person einen Partnerlink auf unserer Internetseite angeklickt hat.</w:t>
      </w:r>
    </w:p>
    <w:p w14:paraId="4E2241E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Amazon ein Cookie auf dem informationstechnologischen System der betroffenen Person setzt. Zudem können von Amazon bereits gesetzte Cookies jederzeit über einen Internetbrowser oder andere Softwareprogramme gelöscht werden.</w:t>
      </w:r>
    </w:p>
    <w:p w14:paraId="1347C1D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Weitere Informationen und die geltenden Datenschutzbestimmungen von Amazon können unter https://www.amazon.de/gp/help/customer/display.html?nodeId=3312401 abgerufen werden.</w:t>
      </w:r>
    </w:p>
    <w:p w14:paraId="42E43D68"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16. Datenschutzbestimmungen zu Einsatz und Verwendung von Google Analytics (mit Anonymisierungsfunktion)</w:t>
      </w:r>
    </w:p>
    <w:p w14:paraId="491492A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Referrer), auf welche Unterseiten der Internetseite zugegriffen oder wie oft und für welche Verweildauer eine Unterseite betrachtet wurde. Eine Web-Analyse wird überwiegend zur Optimierung einer Internetseite und zur Kosten-Nutzen-Analyse von Internetwerbung eingesetzt.</w:t>
      </w:r>
    </w:p>
    <w:p w14:paraId="3549E7C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der Google-Analytics-Komponente ist die Google Ireland Limited, Gordon House, Barrow Street, Dublin, D04 E5W5, Ireland.</w:t>
      </w:r>
    </w:p>
    <w:p w14:paraId="6F4DAD7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verwendet für die Web-Analyse über Google Analytics den Zusatz "_gat._anonymizeIp". Mittels dieses Zusatzes wird die IP-Adresse des Internetanschlusses der betroffenen Person von Google gekürzt und anonymisiert, wenn der Zugriff auf unsere Internetseiten aus einem Mitgliedstaat der Europäischen Union oder aus einem anderen Vertragsstaat des Abkommens über den Europäischen Wirtschaftsraum erfolgt.</w:t>
      </w:r>
    </w:p>
    <w:p w14:paraId="12045E7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4CA993F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Google-Analytics-Komponente integriert wurde, wird der Internetbrowser auf dem informationstechnologischen System der </w:t>
      </w:r>
      <w:r w:rsidRPr="00D807D4">
        <w:rPr>
          <w:rFonts w:ascii="Times New Roman" w:eastAsia="Times New Roman" w:hAnsi="Times New Roman" w:cs="Times New Roman"/>
          <w:sz w:val="24"/>
          <w:szCs w:val="24"/>
          <w:lang w:eastAsia="de-DE"/>
        </w:rPr>
        <w:lastRenderedPageBreak/>
        <w:t>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209F1BB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12F6136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0553B99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Browser-Add-Ons wird von Google als Widerspruch gewertet. Wird das informationstechnologische System der betroffenen Person zu einem späteren Zeitpunkt gelöscht, formatiert oder neu installiert, muss durch die betroffene Person eine erneute Installation des Browser-Add-Ons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Browser-Add-Ons.</w:t>
      </w:r>
    </w:p>
    <w:p w14:paraId="78041897"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und unter http://www.google.com/analytics/terms/de.html abgerufen werden. Google Analytics wird unter diesem Link https://www.google.com/intl/de_de/analytics/ genauer erläutert.</w:t>
      </w:r>
    </w:p>
    <w:p w14:paraId="50305C47"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17. Datenschutzbestimmungen zu Einsatz und Verwendung von Google Remarketing</w:t>
      </w:r>
    </w:p>
    <w:p w14:paraId="6A5100B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Der für die Verarbeitung Verantwortliche hat auf dieser Internetseite Dienste von Google Remarketing integriert. Google Remarketing ist eine Funktion von Google-AdWords, die es einem Unternehmen ermöglicht, bei solchen Internetnutzern Werbung einblenden zu lassen, die sich zuvor auf der Internetseite des Unternehmens aufgehalten haben. Die Integration von Google Remarketing gestattet es einem Unternehmen demnach, nutzerbezogene Werbung zu </w:t>
      </w:r>
      <w:r w:rsidRPr="00D807D4">
        <w:rPr>
          <w:rFonts w:ascii="Times New Roman" w:eastAsia="Times New Roman" w:hAnsi="Times New Roman" w:cs="Times New Roman"/>
          <w:sz w:val="24"/>
          <w:szCs w:val="24"/>
          <w:lang w:eastAsia="de-DE"/>
        </w:rPr>
        <w:lastRenderedPageBreak/>
        <w:t>erstellen und dem Internetnutzer folglich interessenrelevante Werbeanzeigen anzeigen zu lassen.</w:t>
      </w:r>
    </w:p>
    <w:p w14:paraId="409515B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der Dienste von Google Remarketing ist die Google Ireland Limited, Gordon House, Barrow Street, Dublin, D04 E5W5, Ireland.</w:t>
      </w:r>
    </w:p>
    <w:p w14:paraId="326DFD6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Zweck von Google Remarketing ist die Einblendung von interessenrelevanter Werbung. Google Remarketing ermöglicht es uns, Werbeanzeigen über das Google-Werbenetzwerk anzuzeigen oder auf anderen Internetseiten anzeigen zu lassen, welche auf die individuellen Bedürfnisse und Interessen von Internetnutzern abgestimmt sind.</w:t>
      </w:r>
    </w:p>
    <w:p w14:paraId="409EDA37"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Google Remarketing setzt ein Cookie auf dem informationstechnologischen System der betroffenen Person. Was Cookies sind, wurde oben bereits erläutert. Mit der Setzung des Cookies wird Google eine Wiedererkennung des Besuchers unserer Internetseite ermöglicht, wenn dieser in der Folge Internetseiten aufruft, die ebenfalls Mitglied des Google-Werbenetzwerks sind. Mit jedem Aufruf einer Internetseite, auf welcher der Dienst von Google Remarketing integriert wurde, identifiziert sich der Internetbrowser der betroffenen Person automatisch bei Google. Im Rahmen dieses technischen Verfahrens erhält Google Kenntnis über personenbezogene Daten, wie der IP-Adresse oder des Surfverhaltens des Nutzers, welche Google unter anderem zur Einblendung interessenrelevanter Werbung verwendet.</w:t>
      </w:r>
    </w:p>
    <w:p w14:paraId="2926579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Mittels des Cookies werden personenbezogene Informationen, beispielsweise die durch die betroffene Person besuchten Internetseiten, gespeichert. Bei jedem Besuch unserer Internetseiten werden demnach personenbezogene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3EFBB72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bereits gesetzter Cookie jederzeit über den Internetbrowser oder andere Softwareprogramme gelöscht werden.</w:t>
      </w:r>
    </w:p>
    <w:p w14:paraId="59AEA8A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Ferner besteht für die betroffene Person die Möglichkeit, der interessenbezogenen Werbung durch Google zu widersprechen. Hierzu muss die betroffene Person von jedem der von ihr genutzten Internetbrowser aus den Link www.google.de/settings/ads aufrufen und dort die gewünschten Einstellungen vornehmen.</w:t>
      </w:r>
    </w:p>
    <w:p w14:paraId="1C88620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abgerufen werden.</w:t>
      </w:r>
    </w:p>
    <w:p w14:paraId="3724DD0A"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18. Datenschutzbestimmungen zu Einsatz und Verwendung von Google+</w:t>
      </w:r>
    </w:p>
    <w:p w14:paraId="1C409B3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Der für die Verarbeitung Verantwortliche hat auf dieser Internetseite als Komponente die Google+ Schaltfläche integriert. Google+ ist ein sogenanntes soziales Netzwerk. Ein soziales Netzwerk ist ein im Internet betriebener sozialer Treffpunkt, eine Online-Gemeinschaft, die es </w:t>
      </w:r>
      <w:r w:rsidRPr="00D807D4">
        <w:rPr>
          <w:rFonts w:ascii="Times New Roman" w:eastAsia="Times New Roman" w:hAnsi="Times New Roman" w:cs="Times New Roman"/>
          <w:sz w:val="24"/>
          <w:szCs w:val="24"/>
          <w:lang w:eastAsia="de-DE"/>
        </w:rPr>
        <w:lastRenderedPageBreak/>
        <w:t>den Nutzern in der Regel ermöglicht, untereinander zu kommunizieren und im virtuellen Raum zu interagieren. Ein soziales Netzwerk kann als Plattform zum Austausch von Meinungen und Erfahrungen dienen oder ermöglicht es der Internetgemeinschaft, persönliche oder unternehmensbezogene Informationen bereitzustellen. Google+ ermöglicht den Nutzern des sozialen Netzwerkes unter anderem die Erstellung von privaten Profilen, den Upload von Fotos und eine Vernetzung über Freundschaftsanfragen.</w:t>
      </w:r>
    </w:p>
    <w:p w14:paraId="758EFA2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Google+ ist die Google Ireland Limited, Gordon House, Barrow Street, Dublin, D04 E5W5, Ireland.</w:t>
      </w:r>
    </w:p>
    <w:p w14:paraId="0920537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Google+ Schaltfläche integriert wurde, wird der Internetbrowser auf dem informationstechnologischen System der betroffenen Person automatisch durch die jeweilige Google+ Schaltfläche veranlasst, eine Darstellung der entsprechenden Google+ Schaltfläche von Google herunterzuladen. Im Rahmen dieses technischen Verfahrens erhält Google Kenntnis darüber, welche konkrete Unterseite unserer Internetseite durch die betroffene Person besucht wird. Genauere Informationen zu Google+ sind unter https://developers.google.com/+/ abrufbar.</w:t>
      </w:r>
    </w:p>
    <w:p w14:paraId="382F8C4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Google+ eingeloggt ist, erkennt Google mit jedem Aufruf unserer Internetseite durch die betroffene Person und während der gesamten Dauer des jeweiligen Aufenthaltes auf unserer Internetseite, welche konkrete Unterseite unserer Internetseite die betroffene Person besucht. Diese Informationen werden durch die Google+ Schaltfläche gesammelt und durch Google dem jeweiligen Google+-Account der betroffenen Person zugeordnet.</w:t>
      </w:r>
    </w:p>
    <w:p w14:paraId="132607B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Betätigt die betroffene Person einen der auf unserer Internetseite integrierten Google+-Buttons und gibt damit eine Google+1 Empfehlung ab, ordnet Google diese Information dem persönlichen Google+-Benutzerkonto der betroffenen Person zu und speichert diese personenbezogenen Daten. Google speichert die Google+1-Empfehlung der betroffenen Person und macht diese in Übereinstimmung mit den von der betroffenen Person diesbezüglich akzeptierten Bedingungen öffentlich zugänglich. Eine von der betroffenen Person auf dieser Internetseite abgegebene Google+1-Empfehlung wird in der Folge zusammen mit anderen personenbezogenen Daten, wie dem Namen des von der betroffenen Person genutzten Google+1-Accounts und dem in diesem hinterlegten Foto in anderen Google-Diensten, beispielsweise den Suchmaschinenergebnissen der Google-Suchmaschine, dem Google-Konto der betroffenen Person oder an sonstigen Stellen, beispielsweise auf Internetseiten oder im Zusammenhang mit Werbeanzeigen, gespeichert und verarbeitet. Ferner ist Google in der Lage, den Besuch auf dieser Internetseite mit anderen bei Google gespeicherten personenbezogenen Daten zu verknüpfen. Google zeichnet diese personenbezogenen Informationen ferner mit dem Zweck auf, die unterschiedlichen Dienste von Google zu verbessern oder zu optimieren.</w:t>
      </w:r>
    </w:p>
    <w:p w14:paraId="3501E11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Google erhält über die Google+-Schaltfläche immer dann eine Information darüber, dass die betroffene Person unsere Internetseite besucht hat, wenn die betroffene Person zum Zeitpunkt des Aufrufs unserer Internetseite gleichzeitig bei Google+ eingeloggt ist; dies findet unabhängig davon statt, ob die betroffene Person die Google+-Schaltfläche anklickt oder nicht.</w:t>
      </w:r>
    </w:p>
    <w:p w14:paraId="2425671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Ist eine Übermittlung personenbezogener Daten an Google von der betroffenen Person nicht gewollt, kann diese eine solche Übermittlung dadurch verhindern, dass sie sich vor einem Aufruf unserer Internetseite aus ihrem Google+-Account ausloggt.</w:t>
      </w:r>
    </w:p>
    <w:p w14:paraId="49F052C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Weitere Informationen und die geltenden Datenschutzbestimmungen von Google können unter https://www.google.de/intl/de/policies/privacy/ abgerufen werden. Weitere Hinweise von Google zur Google+1-Schaltfläche können unter https://developers.google.com/+/web/buttons-policy abgerufen werden.</w:t>
      </w:r>
    </w:p>
    <w:p w14:paraId="23A4F822"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19. Datenschutzbestimmungen zu Einsatz und Verwendung von Instagram</w:t>
      </w:r>
    </w:p>
    <w:p w14:paraId="0AD007A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des Dienstes Instagram integriert. Instagram ist ein Dienst, der als audiovisuelle Plattform zu qualifizieren ist und den Nutzern das Teilen von Fotos und Videos und zudem eine Weiterverbreitung solcher Daten in anderen sozialen Netzwerken ermöglicht.</w:t>
      </w:r>
    </w:p>
    <w:p w14:paraId="69C20FD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der Dienste von Instagram ist die Facebook Ireland Ltd., 4 Grand Canal Square, Grand Canal Harbour, Dublin 2 Ireland.</w:t>
      </w:r>
    </w:p>
    <w:p w14:paraId="54E7AA1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Instagram-Komponente (Insta-Button) integriert wurde, wird der Internetbrowser auf dem informationstechnologischen System der betroffenen Person automatisch durch die jeweilige Instagram-Komponente veranlasst, eine Darstellung der entsprechenden Komponente von Instagram herunterzuladen. Im Rahmen dieses technischen Verfahrens erhält Instagram Kenntnis darüber, welche konkrete Unterseite unserer Internetseite durch die betroffene Person besucht wird.</w:t>
      </w:r>
    </w:p>
    <w:p w14:paraId="56740FA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Instagram eingeloggt ist, erkennt Instagram mit jedem Aufruf unserer Internetseite durch die betroffene Person und während der gesamten Dauer des jeweiligen Aufenthaltes auf unserer Internetseite, welche konkrete Unterseite die betroffene Person besucht. Diese Informationen werden durch die Instagram-Komponente gesammelt und durch Instagram dem jeweiligen Instagram-Account der betroffenen Person zugeordnet. Betätigt die betroffene Person einen der auf unserer Internetseite integrierten Instagram-Buttons, werden die damit übertragenen Daten und Informationen dem persönlichen Instagram-Benutzerkonto der betroffenen Person zugeordnet und von Instagram gespeichert und verarbeitet.</w:t>
      </w:r>
    </w:p>
    <w:p w14:paraId="3D89BD2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Instagram erhält über die Instagram-Komponente immer dann eine Information darüber, dass die betroffene Person unsere Internetseite besucht hat, wenn die betroffene Person zum Zeitpunkt des Aufrufs unserer Internetseite gleichzeitig bei Instagram eingeloggt ist; dies findet unabhängig davon statt, ob die betroffene Person die Instagram-Komponente anklickt oder nicht. Ist eine derartige Übermittlung dieser Informationen an Instagram von der betroffenen Person nicht gewollt, kann diese die Übermittlung dadurch verhindern, dass sie sich vor einem Aufruf unserer Internetseite aus ihrem Instagram-Account ausloggt.</w:t>
      </w:r>
    </w:p>
    <w:p w14:paraId="682A7D8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Weitere Informationen und die geltenden Datenschutzbestimmungen von Instagram können unter https://help.instagram.com/155833707900388 und https://www.instagram.com/about/legal/privacy/ abgerufen werden.</w:t>
      </w:r>
    </w:p>
    <w:p w14:paraId="411F51C8"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20. Datenschutzbestimmungen zu Einsatz und Verwendung von Jetpack für WordPress</w:t>
      </w:r>
    </w:p>
    <w:p w14:paraId="69912B0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Der für die Verarbeitung Verantwortliche hat auf dieser Internetseite Jetpack integriert. Jetpack ist ein WordPress-Plug-In, welches dem Betreiber einer Internetseite, die auf WordPress aufbaut, zusätzliche Funktionen bietet. Jetpack gestattet dem Internetseitenbetreiber unter anderem eine Übersicht über die Besucher der Seite. Durch die Anzeige von verwandten Beiträgen und Publikationen oder die Möglichkeit, Inhalte auf der Seite zu teilen, ist ferner die Steigerung der Besucherzahlen möglich. Außerdem sind Sicherheitsfunktionen in Jetpack integriert, sodass eine Jetpack nutzende Internetseite besser gegen Brute-Force-Attacken geschützt ist. Jetpack optimiert und beschleunigt ferner das Laden der auf der Internetseite integrierten Bilder.</w:t>
      </w:r>
    </w:p>
    <w:p w14:paraId="012D001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des Jetpack-Plug-Ins für WordPress ist die Aut O’Mattic A8C Ireland Ltd., Business Centre, No.1 Lower Mayor Street, International Financial Services Centre, Dublin 1, Ireland.</w:t>
      </w:r>
    </w:p>
    <w:p w14:paraId="366A3E7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Jetpack setzt ein Cookie auf dem informationstechnologischen System der betroffenen Person. Was Cookies sind, wurde oben bereits erläutert. Durch jeden Aufruf einer der Einzelseiten dieser Internetseite, die durch den für die Verarbeitung Verantwortlichen betrieben wird und auf welcher eine Jetpack-Komponente integriert wurde, wird der Internetbrowser auf dem informationstechnologischen System der betroffenen Person automatisch durch die jeweilige Jetpack-Komponente veranlasst, Daten zur Analysezwecken an Automattic zu übermitteln. Im Rahmen dieses technischen Verfahrens erhält Automattic Kenntnis über Daten, die in der Folge zur Erstellung einer Übersicht der Internetseiten-Besuche verwendet werden. Die so gewonnenen Daten dienen der Analyse des Verhaltens der betroffenen Person, welche auf die Internetseite des für die Verarbeitung Verantwortlichen zugegriffen hat und werden mit dem Ziel, die Internetseite zu optimieren, ausgewertet. Die über die Jetpack-Komponente erhobenen Daten werden nicht ohne eine vorherige Einholung einer gesonderten ausdrücklichen Einwilligung der betroffenen Person dazu genutzt, die betroffene Person zu identifizieren. Die Daten gelangen ferner Quantcast zur Kenntnis. Quantcast nutzt die Daten zu den gleichen Zwecken wie Automattic.</w:t>
      </w:r>
    </w:p>
    <w:p w14:paraId="24EA29B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kann die Setzung von Cookies durch unsere Internetseite, wie oben bereits dargestellt, jederzeit mittels einer entsprechenden Einstellung des genutzten Internetbrowsers verhindern und damit der Setzung von Cookies dauerhaft widersprechen. Eine solche Einstellung des genutzten Internetbrowsers würde auch verhindern, dass Automattic/Quantcast ein Cookie auf dem informationstechnologischen System der betroffenen Person setzt. Zudem können von Automattic bereits gesetzte Cookies jederzeit über den Internetbrowser oder andere Softwareprogramme gelöscht werden.</w:t>
      </w:r>
    </w:p>
    <w:p w14:paraId="464F9E1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Ferner besteht für die betroffene Person die Möglichkeit, einer Erfassung der durch das Jetpack-Cookie erzeugten, auf eine Nutzung dieser Internetseite bezogenen Daten sowie der Verarbeitung dieser Daten durch Automattic/Quantcast zu widersprechen und eine solche zu verhindern. Hierzu muss die betroffene Person den Opt-Out-Button unter dem Link https://www.quantcast.com/opt-out/ drücken, der einen Opt-Out-Cookie setzt. Der mit dem Widerspruch gesetzte Opt-Out-Cookie wird auf dem von der betroffenen Person genutzten informationstechnologischen System abgelegt. Werden die Cookies auf dem System der betroffenen Person nach einem Widerspruch gelöscht, muss die betroffene Person den Link erneut aufrufen und einen neuen Opt-Out-Cookie setzen.</w:t>
      </w:r>
    </w:p>
    <w:p w14:paraId="7771745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Mit der Setzung des Opt-Out-Cookies besteht jedoch die Möglichkeit, dass die Internetseiten des für die Verarbeitung Verantwortlichen für die betroffene Person nicht mehr vollumfänglich nutzbar sind.</w:t>
      </w:r>
    </w:p>
    <w:p w14:paraId="5688CAC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Die geltenden Datenschutzbestimmungen von Automattic sind unter https://automattic.com/privacy/ abrufbar. Die geltenden Datenschutzbestimmungen von Quantcast sind unter https://www.quantcast.com/privacy/ abrufbar.</w:t>
      </w:r>
    </w:p>
    <w:p w14:paraId="58D71AEA"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21. Datenschutzbestimmungen zu Einsatz und Verwendung von Tumblr</w:t>
      </w:r>
    </w:p>
    <w:p w14:paraId="4F3063D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von Tumblr integriert. Tumblr ist eine Plattform, die es den Nutzern ermöglicht, einen Blog zu erstellen und zu betreiben. Ein Blog ist ein auf einer Internetseite geführtes, in der Regel öffentlich einsehbares Portal, in welchem eine oder mehrere Personen, die Blogger oder Weblogger genannt werden, Artikel posten oder Gedanken in sogenannten Blogposts niederschreiben können. In einem Blog auf Tumblr kann der Nutzer beispielsweise Texte, Bilder, Links und Videos veröffentlichen und diese im digitalen Raum verbreiten. Ferner können Tumblr-Nutzer Inhalte von fremden Internetseiten in den eigenen Blog übernehmen.</w:t>
      </w:r>
    </w:p>
    <w:p w14:paraId="0E72167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Tumblr ist die Oath (EMEA) Limited, 5-7 Point Square, North Wall Quay, Dublin 1, Ireland.</w:t>
      </w:r>
    </w:p>
    <w:p w14:paraId="49D5201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Tumblr-Komponente (Tumblr-Button) integriert wurde, wird der Internetbrowser auf dem informationstechnologischen System der betroffenen Person automatisch durch die jeweilige Tumblr-Komponente veranlasst, eine Darstellung der entsprechenden Tumblr-Komponente von Tumblr herunterzuladen. Weitere Informationen zu den Tumblr-Buttons sind unter https://www.tumblr.com/buttons abrufbar. Im Rahmen dieses technischen Verfahrens erhält Tumblr Kenntnis darüber, welche konkrete Unterseite unserer Internetseite durch die betroffene Person besucht wird. Zweck der Integration der Tumblr-Komponente ist es, unseren Nutzern eine Weiterverbreitung der Inhalte dieser Internetseite zu ermöglichen, diese Internetseite in der digitalen Welt bekannt zu machen und unsere Besucherzahlen zu erhöhen.</w:t>
      </w:r>
    </w:p>
    <w:p w14:paraId="103CB6B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Tumblr eingeloggt ist, erkennt Tumblr mit jedem Aufruf unserer Internetseite durch die betroffene Person und während der gesamten Dauer des jeweiligen Aufenthaltes auf unserer Internetseite, welche konkrete Unterseite unserer Internetseite die betroffene Person besucht. Diese Informationen werden durch die Tumblr-Komponente gesammelt und durch Tumblr dem jeweiligen Tumblr-Account der betroffenen Person zugeordnet. Betätigt die betroffene Person einen der auf unserer Internetseite integrierten Tumblr-Buttons, werden die damit übertragenen Daten und Informationen dem persönlichen Tumblr-Benutzerkonto der betroffenen Person zugeordnet und von Tumblr gespeichert und verarbeitet.</w:t>
      </w:r>
    </w:p>
    <w:p w14:paraId="0439A82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Tumblr erhält über die Tumblr-Komponente immer dann eine Information darüber, dass die betroffene Person unsere Internetseite besucht hat, wenn die betroffene Person zum Zeitpunkt des Aufrufs unserer Internetseite gleichzeitig bei Tumblr eingeloggt ist; dies findet unabhängig davon statt, ob die betroffene Person die Tumblr-Komponente anklickt oder nicht. Ist eine derartige Übermittlung dieser Informationen an Tumblr von der betroffenen Person nicht gewollt, kann diese die Übermittlung dadurch verhindern, dass sie sich vor einem Aufruf unserer Internetseite aus ihrem Tumblr-Account ausloggt.</w:t>
      </w:r>
    </w:p>
    <w:p w14:paraId="32F5943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Tumblr sind unter https://www.tumblr.com/policy/en/privacy abrufbar.</w:t>
      </w:r>
    </w:p>
    <w:p w14:paraId="124337CE"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lastRenderedPageBreak/>
        <w:t>22. Datenschutzbestimmungen zu Einsatz und Verwendung von Twitter</w:t>
      </w:r>
    </w:p>
    <w:p w14:paraId="37C0940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von Twitter integriert. Twitter ist ein multilingualer öffentlich zugänglicher Mikroblogging-Dienst, auf welchem die Nutzer sogenannte Tweets, also Kurznachrichten, die auf 280 Zeichen begrenzt sind, veröffentlichen und verbreiten können. Diese Kurznachrichten sind für jedermann, also auch für nicht bei Twitter angemeldete Personen abrufbar. Die Tweets werden aber auch den sogenannten Followern des jeweiligen Nutzers angezeigt. Follower sind andere Twitter-Nutzer, die den Tweets eines Nutzers folgen. Ferner ermöglicht Twitter über Hashtags, Verlinkungen oder Retweets die Ansprache eines breiten Publikums.</w:t>
      </w:r>
    </w:p>
    <w:p w14:paraId="71FCBC1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Twitter International Company, One Cumberland Place, Fenian Street Dublin 2, D02 AX07, Ireland.</w:t>
      </w:r>
    </w:p>
    <w:p w14:paraId="07C8CAD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Twitter-Komponente (Twitter-Button) integriert wurde, wird der Internetbrowser auf dem informationstechnologischen System der betroffenen Person automatisch durch die jeweilige Twitter-Komponente veranlasst, eine Darstellung der entsprechenden Twitter-Komponente von Twitter herunterzuladen. Weitere Informationen zu den Twitter-Buttons sind unter https://about.twitter.com/de/resources/buttons abrufbar. Im Rahmen dieses technischen Verfahrens erhält Twitter Kenntnis darüber, welche konkrete Unterseite unserer Internetseite durch die betroffene Person besucht wird. Zweck der Integration der Twitter-Komponente ist es, unseren Nutzern eine Weiterverbreitung der Inhalte diese Internetseite zu ermöglichen, diese Internetseite in der digitalen Welt bekannt zu machen und unsere Besucherzahlen zu erhöhen.</w:t>
      </w:r>
    </w:p>
    <w:p w14:paraId="3D1AB07D"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Twitter eingeloggt ist, erkennt Twitter mit jedem Aufruf unserer Internetseite durch die betroffene Person und während der gesamten Dauer des jeweiligen Aufenthaltes auf unserer Internetseite, welche konkrete Unterseite unserer Internetseite die betroffene Person besucht. Diese Informationen werden durch die Twitter-Komponente gesammelt und durch Twitter dem jeweiligen Twitter-Account der betroffenen Person zugeordnet. Betätigt die betroffene Person einen der auf unserer Internetseite integrierten Twitter-Buttons, werden die damit übertragenen Daten und Informationen dem persönlichen Twitter-Benutzerkonto der betroffenen Person zugeordnet und von Twitter gespeichert und verarbeitet.</w:t>
      </w:r>
    </w:p>
    <w:p w14:paraId="43F17417"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Twitter erhält über die Twitter-Komponente immer dann eine Information darüber, dass die betroffene Person unsere Internetseite besucht hat, wenn die betroffene Person zum Zeitpunkt des Aufrufs unserer Internetseite gleichzeitig bei Twitter eingeloggt ist; dies findet unabhängig davon statt, ob die betroffene Person die Twitter-Komponente anklickt oder nicht. Ist eine derartige Übermittlung dieser Informationen an Twitter von der betroffenen Person nicht gewollt, kann diese die Übermittlung dadurch verhindern, dass sie sich vor einem Aufruf unserer Internetseite aus ihrem Twitter-Account ausloggt.</w:t>
      </w:r>
    </w:p>
    <w:p w14:paraId="20FF778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Twitter sind unter https://twitter.com/privacy?lang=de abrufbar.</w:t>
      </w:r>
    </w:p>
    <w:p w14:paraId="0399B32A"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23. Datenschutzbestimmungen zu Einsatz und Verwendung von Xing</w:t>
      </w:r>
    </w:p>
    <w:p w14:paraId="3A7B176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Der für die Verarbeitung Verantwortliche hat auf dieser Internetseite Komponenten von Xing integriert. Xing ist ein Internetbasiertes soziales Netzwerk, das die Konnektierung der Nutzer mit bestehenden Geschäftskontakten sowie das Knüpfen von neuen Businesskontakten ermöglicht. Die einzelnen Nutzer können bei Xing ein persönliches Profil von sich anlegen. Unternehmen können beispielsweise Unternehmensprofile erstellen oder Stellenangebote auf Xing veröffentlichen.</w:t>
      </w:r>
    </w:p>
    <w:p w14:paraId="1F3E3073"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Xing ist die XING SE, Dammtorstraße 30, 20354 Hamburg, Germany.</w:t>
      </w:r>
    </w:p>
    <w:p w14:paraId="2FD577A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Xing-Komponente (Xing-Plug-In) integriert wurde, wird der Internetbrowser auf dem informationstechnologischen System der betroffenen Person automatisch durch die jeweilige Xing-Komponente veranlasst, eine Darstellung der entsprechenden Xing-Komponente von Xing herunterzuladen. Weitere Informationen zum den Xing-Plug-Ins können unter https://dev.xing.com/plugins abgerufen werden. Im Rahmen dieses technischen Verfahrens erhält Xing Kenntnis darüber, welche konkrete Unterseite unserer Internetseite durch die betroffene Person besucht wird.</w:t>
      </w:r>
    </w:p>
    <w:p w14:paraId="2B5D2820"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Xing eingeloggt ist, erkennt Xing mit jedem Aufruf unserer Internetseite durch die betroffene Person und während der gesamten Dauer des jeweiligen Aufenthaltes auf unserer Internetseite, welche konkrete Unterseite unserer Internetseite die betroffene Person besucht. Diese Informationen werden durch die Xing-Komponente gesammelt und durch Xing dem jeweiligen Xing-Account der betroffenen Person zugeordnet. Betätigt die betroffene Person einen der auf unserer Internetseite integrierten Xing-Buttons, beispielsweise den „Share“-Button, ordnet Xing diese Information dem persönlichen Xing-Benutzerkonto der betroffenen Person zu und speichert diese personenbezogenen Daten.</w:t>
      </w:r>
    </w:p>
    <w:p w14:paraId="2FD92C4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Xing erhält über die Xing-Komponente immer dann eine Information darüber, dass die betroffene Person unsere Internetseite besucht hat, wenn die betroffene Person zum Zeitpunkt des Aufrufs unserer Internetseite gleichzeitig bei Xing eingeloggt ist; dies findet unabhängig davon statt, ob die betroffene Person die Xing-Komponente anklickt oder nicht. Ist eine derartige Übermittlung dieser Informationen an Xing von der betroffenen Person nicht gewollt, kann diese die Übermittlung dadurch verhindern, dass sie sich vor einem Aufruf unserer Internetseite aus ihrem Xing-Account ausloggt.</w:t>
      </w:r>
    </w:p>
    <w:p w14:paraId="398401F9"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von Xing veröffentlichten Datenschutzbestimmungen, die unter https://www.xing.com/privacy abrufbar sind, geben Aufschluss über die Erhebung, Verarbeitung und Nutzung personenbezogener Daten durch Xing. Ferner hat Xing unter https://www.xing.com/app/share?op=data_protection Datenschutzhinweise für den XING-Share-Button veröffentlicht.</w:t>
      </w:r>
    </w:p>
    <w:p w14:paraId="184C7C0F"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24. Datenschutzbestimmungen zu Einsatz und Verwendung von YouTube</w:t>
      </w:r>
    </w:p>
    <w:p w14:paraId="494013A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Der für die Verarbeitung Verantwortliche hat auf dieser Internetseite Komponenten von YouTube integriert. YouTube ist ein Internet-Videoportal, dass Video-Publishern das kostenlose Einstellen von Videoclips und anderen Nutzern die ebenfalls kostenfreie Betrachtung, Bewertung und Kommentierung dieser ermöglicht. YouTube gestattet die Publikation aller Arten von Videos, weshalb sowohl komplette Film- und Fernsehsendungen, </w:t>
      </w:r>
      <w:r w:rsidRPr="00D807D4">
        <w:rPr>
          <w:rFonts w:ascii="Times New Roman" w:eastAsia="Times New Roman" w:hAnsi="Times New Roman" w:cs="Times New Roman"/>
          <w:sz w:val="24"/>
          <w:szCs w:val="24"/>
          <w:lang w:eastAsia="de-DE"/>
        </w:rPr>
        <w:lastRenderedPageBreak/>
        <w:t>aber auch Musikvideos, Trailer oder von Nutzern selbst angefertigte Videos über das Internetportal abrufbar sind.</w:t>
      </w:r>
    </w:p>
    <w:p w14:paraId="3A3FD7F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YouTube ist die Google Ireland Limited, Gordon House, Barrow Street, Dublin, D04 E5W5, Ireland.</w:t>
      </w:r>
    </w:p>
    <w:p w14:paraId="3E4C41AC"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Durch jeden Aufruf einer der Einzelseiten dieser Internetseite, die durch den für die Verarbeitung Verantwortlichen betrieben wird und auf welcher eine YouTube-Komponente (YouTube-Video) integriert wurde, wird der Internetbrowser auf dem informationstechnologischen System der betroffenen Person automatisch durch die jeweilige YouTube-Komponente veranlasst, eine Darstellung der entsprechenden YouTube-Komponente von YouTube herunterzuladen. Weitere Informationen zu YouTube können unter https://www.youtube.com/yt/about/de/ abgerufen werden. Im Rahmen dieses technischen Verfahrens erhalten YouTube und Google Kenntnis darüber, welche konkrete Unterseite unserer Internetseite durch die betroffene Person besucht wird.</w:t>
      </w:r>
    </w:p>
    <w:p w14:paraId="0E80266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Sofern die betroffene Person gleichzeitig bei YouTube eingeloggt ist, erkennt YouTube mit dem Aufruf einer Unterseite, die ein YouTube-Video enthält, welche konkrete Unterseite unserer Internetseite die betroffene Person besucht. Diese Informationen werden durch YouTube und Google gesammelt und dem jeweiligen YouTube-Account der betroffenen Person zugeordnet.</w:t>
      </w:r>
    </w:p>
    <w:p w14:paraId="654DD265"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YouTube und Google erhalten über die YouTube-Komponente immer dann eine Information darüber, dass die betroffene Person unsere Internetseite besucht hat, wenn die betroffene Person zum Zeitpunkt des Aufrufs unserer Internetseite gleichzeitig bei YouTube eingeloggt ist; dies findet unabhängig davon statt, ob die betroffene Person ein YouTube-Video anklickt oder nicht. Ist eine derartige Übermittlung dieser Informationen an YouTube und Google von der betroffenen Person nicht gewollt, kann diese die Übermittlung dadurch verhindern, dass sie sich vor einem Aufruf unserer Internetseite aus ihrem YouTube-Account ausloggt.</w:t>
      </w:r>
    </w:p>
    <w:p w14:paraId="758D677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von YouTube veröffentlichten Datenschutzbestimmungen, die unter https://www.google.de/intl/de/policies/privacy/ abrufbar sind, geben Aufschluss über die Erhebung, Verarbeitung und Nutzung personenbezogener Daten durch YouTube und Google.</w:t>
      </w:r>
    </w:p>
    <w:p w14:paraId="4CC8682D"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25. Zahlungsart: Datenschutzbestimmungen zu PayPal als Zahlungsart</w:t>
      </w:r>
    </w:p>
    <w:p w14:paraId="3F5155B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von PayPal integriert. PayPal ist ein Online-Zahlungsdienstleister. Zahlungen werden über sogenannte PayPal-Konten abgewickelt, die virtuelle Privat- oder Geschäftskonten darstellen. Zudem besteht bei PayPal die Möglichkeit, virtuelle Zahlungen über Kreditkarten abzuwickeln, wenn ein Nutzer kein PayPal-Konto unterhält. Ein PayPal-Konto wird über eine E-Mail-Adresse geführt, weshalb es keine klassische Kontonummer gibt. PayPal ermöglicht es, Online-Zahlungen an Dritte auszulösen oder auch Zahlungen zu empfangen. PayPal übernimmt ferner Treuhänderfunktionen und bietet Käuferschutzdienste an.</w:t>
      </w:r>
    </w:p>
    <w:p w14:paraId="2E517537"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Europäische Betreibergesellschaft von PayPal ist die PayPal (Europe) S.à.r.l. et Cie, S.C.A., 22-24 Boulevard Royal L-2449, Luxemburg.</w:t>
      </w:r>
    </w:p>
    <w:p w14:paraId="060A99D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Wählt die betroffene Person während des Bestellvorgangs in unserem Online-Shop als Zahlungsmöglichkeit „PayPal“ aus, werden automatisiert Daten der betroffenen Person an </w:t>
      </w:r>
      <w:r w:rsidRPr="00D807D4">
        <w:rPr>
          <w:rFonts w:ascii="Times New Roman" w:eastAsia="Times New Roman" w:hAnsi="Times New Roman" w:cs="Times New Roman"/>
          <w:sz w:val="24"/>
          <w:szCs w:val="24"/>
          <w:lang w:eastAsia="de-DE"/>
        </w:rPr>
        <w:lastRenderedPageBreak/>
        <w:t>PayPal übermittelt. Mit der Auswahl dieser Zahlungsoption willigt die betroffene Person in die zur Zahlungsabwicklung erforderliche Übermittlung personenbezogener Daten ein.</w:t>
      </w:r>
    </w:p>
    <w:p w14:paraId="5FBDC02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Bei den an PayPal übermittelten personenbezogenen Daten handelt es sich in der Regel um Vorname, Nachname, Adresse, Email-Adresse, IP-Adresse, Telefonnummer, Mobiltelefonnummer oder andere Daten, die zur Zahlungsabwicklung notwendig sind. Zur Abwicklung des Kaufvertrages notwendig sind auch solche personenbezogenen Daten, die im Zusammenhang mit der jeweiligen Bestellung stehen.</w:t>
      </w:r>
    </w:p>
    <w:p w14:paraId="0D815E3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Übermittlung der Daten bezweckt die Zahlungsabwicklung und die Betrugsprävention. Der für die Verarbeitung Verantwortliche wird PayPal personenbezogene Daten insbesondere dann übermitteln, wenn ein berechtigtes Interesse für die Übermittlung gegeben ist. Die zwischen PayPal und dem für die Verarbeitung Verantwortlichen ausgetauschten personenbezogenen Daten werden von PayPal unter Umständen an Wirtschaftsauskunfteien übermittelt. Diese Übermittlung bezweckt die Identitäts- und Bonitätsprüfung.</w:t>
      </w:r>
    </w:p>
    <w:p w14:paraId="3708AA8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PayPal gibt die personenbezogenen Daten gegebenenfalls an verbundene Unternehmen und Leistungserbringer oder Subunternehmer weiter, soweit dies zur Erfüllung der vertraglichen Verpflichtungen erforderlich ist oder die Daten im Auftrag verarbeitet werden sollen.</w:t>
      </w:r>
    </w:p>
    <w:p w14:paraId="6283574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hat die Möglichkeit, die Einwilligung zum Umgang mit personenbezogenen Daten jederzeit gegenüber PayPal zu widerrufen. Ein Widerruf wirkt sich nicht auf personenbezogene Daten aus, die zwingend zur (vertragsgemäßen) Zahlungsabwicklung verarbeitet, genutzt oder übermittelt werden müssen. </w:t>
      </w:r>
    </w:p>
    <w:p w14:paraId="63B9501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PayPal können unter https://www.paypal.com/de/webapps/mpp/ua/privacy-full abgerufen werden.</w:t>
      </w:r>
    </w:p>
    <w:p w14:paraId="574316EA"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26. Zahlungsart: Datenschutzbestimmungen zu Sofortüberweisung als Zahlungsart</w:t>
      </w:r>
    </w:p>
    <w:p w14:paraId="43D2F98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Der für die Verarbeitung Verantwortliche hat auf dieser Internetseite Komponenten von Sofortüberweisung integriert. Sofortüberweisung ist ein Zahlungsdienst, der eine bargeldlose Zahlung von Produkten und Dienstleistungen im Internet ermöglicht. Sofortüberweisung bildet ein technisches Verfahren ab, durch welches der Online-Händler unverzüglich eine Zahlungsbestätigung erhält. So wird ein Händler in die Lage versetzt, Waren, Dienstleistungen oder Downloads sofort nach der Bestellung an den Kunden auszuliefern.</w:t>
      </w:r>
    </w:p>
    <w:p w14:paraId="0FBCA1AB"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Betreibergesellschaft von Sofortüberweisung ist die Klarna Bank AB, Sveavägen 46, 111 34 Stockholm, Schweden.</w:t>
      </w:r>
    </w:p>
    <w:p w14:paraId="5292D1DF"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Wählt die betroffene Person während des Bestellvorgangs in unserem Online-Shop als Zahlungsmöglichkeit „Sofortüberweisung“ aus, werden automatisiert Daten der betroffenen Person an Sofortüberweisung übermittelt. Mit einer Auswahl dieser Zahlungsoption willigt die betroffene Person in eine zur Zahlungsabwicklung erforderliche Übermittlung personenbezogener Daten ein.</w:t>
      </w:r>
    </w:p>
    <w:p w14:paraId="658A2D0E"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Bei der Kaufabwicklung über Sofortüberweisung übermittelt der Käufer die PIN und die TAN an die Sofort GmbH. Sofortüberweisung führt sodann nach technischer Überprüfung des Kontostandes und Abruf weiterer Daten zur Prüfung der Kontodeckung eine Überweisung an den Online-Händler aus. Die Durchführung der Finanztransaktion wird dem Online-Händler sodann automatisiert mitgeteilt.</w:t>
      </w:r>
    </w:p>
    <w:p w14:paraId="00EF522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lastRenderedPageBreak/>
        <w:t>Bei den mit Sofortüberweisung ausgetauschten personenbezogenen Daten handelt es sich um Vorname, Nachname, Adresse, Email-Adresse, IP-Adresse, Telefonnummer, Mobiltelefonnummer oder andere Daten, die zur Zahlungsabwicklung notwendig sind. Die Übermittlung der Daten bezweckt die Zahlungsabwicklung und die Betrugsprävention. Der für die Verarbeitung Verantwortliche wird Sofortüberweisung andere personenbezogene Daten auch dann übermitteln, wenn ein berechtigtes Interesse für die Übermittlung gegeben ist. Die zwischen Sofortüberweisung und dem für die Verarbeitung Verantwortlichen ausgetauschten personenbezogenen Daten werden von Sofortüberweisung unter Umständen an Wirtschaftsauskunfteien übermittelt. Diese Übermittlung bezweckt die Identitäts- und Bonitätsprüfung.</w:t>
      </w:r>
    </w:p>
    <w:p w14:paraId="782F2A0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Sofortüberweisung gibt die personenbezogenen Daten gegebenenfalls an verbundene Unternehmen und Leistungserbringer oder Subunternehmer weiter, soweit dies zur Erfüllung der vertraglichen Verpflichtungen erforderlich ist oder die Daten im Auftrag verarbeitet werden sollen.</w:t>
      </w:r>
    </w:p>
    <w:p w14:paraId="446C77E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betroffene Person hat die Möglichkeit, die Einwilligung zum Umgang mit personenbezogenen Daten jederzeit gegenüber Sofortüberweisung zu widerrufen. Ein Widerruf wirkt sich nicht auf personenbezogene Daten aus, die zwingend zur (vertragsgemäßen) Zahlungsabwicklung verarbeitet, genutzt oder übermittelt werden müssen.</w:t>
      </w:r>
    </w:p>
    <w:p w14:paraId="103FEB9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Die geltenden Datenschutzbestimmungen von Sofortüberweisung können unter https://www.klarna.com/sofort/datenschutz/ abgerufen werden.</w:t>
      </w:r>
    </w:p>
    <w:p w14:paraId="7F3E25E5"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27. Rechtsgrundlage der Verarbeitung</w:t>
      </w:r>
    </w:p>
    <w:p w14:paraId="0E40AFD1"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Art. 6 I lit.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lit.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w:t>
      </w:r>
      <w:r w:rsidRPr="00D807D4">
        <w:rPr>
          <w:rFonts w:ascii="Times New Roman" w:eastAsia="Times New Roman" w:hAnsi="Times New Roman" w:cs="Times New Roman"/>
          <w:sz w:val="24"/>
          <w:szCs w:val="24"/>
          <w:lang w:eastAsia="de-DE"/>
        </w:rPr>
        <w:lastRenderedPageBreak/>
        <w:t xml:space="preserve">insoweit die Auffassung, dass ein berechtigtes Interesse anzunehmen sein könnte, wenn die betroffene Person ein Kunde des Verantwortlichen ist (Erwägungsgrund 47 Satz 2 DS-GVO). </w:t>
      </w:r>
    </w:p>
    <w:p w14:paraId="62A58E82"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28. Berechtigte Interessen an der Verarbeitung, die von dem Verantwortlichen oder einem Dritten verfolgt werden</w:t>
      </w:r>
    </w:p>
    <w:p w14:paraId="04590A2A"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Basiert die Verarbeitung personenbezogener Daten auf Artikel 6 I lit. f DS-GVO ist unser berechtigtes Interesse die Durchführung unserer Geschäftstätigkeit zugunsten des Wohlergehens all unserer Mitarbeiter und unserer Anteilseigner.</w:t>
      </w:r>
    </w:p>
    <w:p w14:paraId="66E7A72D"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29. Dauer, für die die personenbezogenen Daten gespeichert werden</w:t>
      </w:r>
    </w:p>
    <w:p w14:paraId="600552D8"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47481F15"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30. Gesetzliche oder vertragliche Vorschriften zur Bereitstellung der personenbezogenen Daten; Erforderlichkeit für den Vertragsabschluss; Verpflichtung der betroffenen Person, die personenbezogenen Daten bereitzustellen; mögliche Folgen der Nichtbereitstellung</w:t>
      </w:r>
    </w:p>
    <w:p w14:paraId="34DD30B6"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14:paraId="24A285EB" w14:textId="77777777" w:rsidR="00D807D4" w:rsidRPr="00D807D4" w:rsidRDefault="00D807D4" w:rsidP="00D807D4">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D807D4">
        <w:rPr>
          <w:rFonts w:ascii="Times New Roman" w:eastAsia="Times New Roman" w:hAnsi="Times New Roman" w:cs="Times New Roman"/>
          <w:b/>
          <w:bCs/>
          <w:sz w:val="24"/>
          <w:szCs w:val="24"/>
          <w:lang w:eastAsia="de-DE"/>
        </w:rPr>
        <w:t>31. Bestehen einer automatisierten Entscheidungsfindung</w:t>
      </w:r>
    </w:p>
    <w:p w14:paraId="09F84D02"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Als verantwortungsbewusstes Unternehmen verzichten wir auf eine automatische Entscheidungsfindung oder ein Profiling.</w:t>
      </w:r>
    </w:p>
    <w:p w14:paraId="15AF07E4" w14:textId="77777777" w:rsidR="00D807D4" w:rsidRPr="00D807D4" w:rsidRDefault="00D807D4" w:rsidP="00D807D4">
      <w:pPr>
        <w:spacing w:before="100" w:beforeAutospacing="1" w:after="100" w:afterAutospacing="1" w:line="240" w:lineRule="auto"/>
        <w:rPr>
          <w:rFonts w:ascii="Times New Roman" w:eastAsia="Times New Roman" w:hAnsi="Times New Roman" w:cs="Times New Roman"/>
          <w:sz w:val="24"/>
          <w:szCs w:val="24"/>
          <w:lang w:eastAsia="de-DE"/>
        </w:rPr>
      </w:pPr>
      <w:r w:rsidRPr="00D807D4">
        <w:rPr>
          <w:rFonts w:ascii="Times New Roman" w:eastAsia="Times New Roman" w:hAnsi="Times New Roman" w:cs="Times New Roman"/>
          <w:sz w:val="24"/>
          <w:szCs w:val="24"/>
          <w:lang w:eastAsia="de-DE"/>
        </w:rPr>
        <w:t xml:space="preserve">Diese Datenschutzerklärung wurde durch den Datenschutzerklärungs-Generator der DGD Deutsche Gesellschaft für Datenschutz GmbH, die als </w:t>
      </w:r>
      <w:hyperlink r:id="rId5" w:history="1">
        <w:r w:rsidRPr="00D807D4">
          <w:rPr>
            <w:rFonts w:ascii="Times New Roman" w:eastAsia="Times New Roman" w:hAnsi="Times New Roman" w:cs="Times New Roman"/>
            <w:color w:val="0000FF"/>
            <w:sz w:val="24"/>
            <w:szCs w:val="24"/>
            <w:u w:val="single"/>
            <w:lang w:eastAsia="de-DE"/>
          </w:rPr>
          <w:t>Externer Datenschutzbeauftragter Freising</w:t>
        </w:r>
      </w:hyperlink>
      <w:r w:rsidRPr="00D807D4">
        <w:rPr>
          <w:rFonts w:ascii="Times New Roman" w:eastAsia="Times New Roman" w:hAnsi="Times New Roman" w:cs="Times New Roman"/>
          <w:sz w:val="24"/>
          <w:szCs w:val="24"/>
          <w:lang w:eastAsia="de-DE"/>
        </w:rPr>
        <w:t xml:space="preserve"> tätig ist, in Kooperation mit dem </w:t>
      </w:r>
      <w:hyperlink r:id="rId6" w:history="1">
        <w:r w:rsidRPr="00D807D4">
          <w:rPr>
            <w:rFonts w:ascii="Times New Roman" w:eastAsia="Times New Roman" w:hAnsi="Times New Roman" w:cs="Times New Roman"/>
            <w:color w:val="0000FF"/>
            <w:sz w:val="24"/>
            <w:szCs w:val="24"/>
            <w:u w:val="single"/>
            <w:lang w:eastAsia="de-DE"/>
          </w:rPr>
          <w:t>Anwalt für Datenschutzrecht</w:t>
        </w:r>
      </w:hyperlink>
      <w:r w:rsidRPr="00D807D4">
        <w:rPr>
          <w:rFonts w:ascii="Times New Roman" w:eastAsia="Times New Roman" w:hAnsi="Times New Roman" w:cs="Times New Roman"/>
          <w:sz w:val="24"/>
          <w:szCs w:val="24"/>
          <w:lang w:eastAsia="de-DE"/>
        </w:rPr>
        <w:t xml:space="preserve"> Christian Solmecke erstellt. </w:t>
      </w:r>
    </w:p>
    <w:p w14:paraId="5AD1A4A4" w14:textId="77777777" w:rsidR="00F41020" w:rsidRDefault="00F41020"/>
    <w:sectPr w:rsidR="00F41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94E3C"/>
    <w:multiLevelType w:val="multilevel"/>
    <w:tmpl w:val="1968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F76AF9"/>
    <w:multiLevelType w:val="multilevel"/>
    <w:tmpl w:val="509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D4"/>
    <w:rsid w:val="000D2C6E"/>
    <w:rsid w:val="004C71D7"/>
    <w:rsid w:val="008605FB"/>
    <w:rsid w:val="009B6FEE"/>
    <w:rsid w:val="00BD64CF"/>
    <w:rsid w:val="00D807D4"/>
    <w:rsid w:val="00F410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1DAD"/>
  <w15:chartTrackingRefBased/>
  <w15:docId w15:val="{D6232AD2-D222-4CE8-95C0-A34FAAE0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D807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D807D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807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80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067151">
      <w:bodyDiv w:val="1"/>
      <w:marLeft w:val="0"/>
      <w:marRight w:val="0"/>
      <w:marTop w:val="0"/>
      <w:marBottom w:val="0"/>
      <w:divBdr>
        <w:top w:val="none" w:sz="0" w:space="0" w:color="auto"/>
        <w:left w:val="none" w:sz="0" w:space="0" w:color="auto"/>
        <w:bottom w:val="none" w:sz="0" w:space="0" w:color="auto"/>
        <w:right w:val="none" w:sz="0" w:space="0" w:color="auto"/>
      </w:divBdr>
      <w:divsChild>
        <w:div w:id="270863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it-recht/datenschutzrecht" TargetMode="External"/><Relationship Id="rId5" Type="http://schemas.openxmlformats.org/officeDocument/2006/relationships/hyperlink" Target="https://dg-datenschutz.de/datenschutz-dienstleistungen/externer-datenschutzbeauftrag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12450</Words>
  <Characters>78437</Characters>
  <Application>Microsoft Office Word</Application>
  <DocSecurity>0</DocSecurity>
  <Lines>653</Lines>
  <Paragraphs>181</Paragraphs>
  <ScaleCrop>false</ScaleCrop>
  <Company/>
  <LinksUpToDate>false</LinksUpToDate>
  <CharactersWithSpaces>90706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2021-01-13T16:19:00Z</dcterms:created>
  <dcterms:modified xsi:type="dcterms:W3CDTF">2021-01-13T16:23:00Z</dcterms:modified>
</cp:coreProperties>
</file>